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9175" w14:textId="77777777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Allegato B</w:t>
      </w:r>
    </w:p>
    <w:p w14:paraId="62AF2F69" w14:textId="77777777" w:rsidR="00FF7F64" w:rsidRDefault="00805BE5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 Direttore del Dipartimento di Ingegneria</w:t>
      </w:r>
    </w:p>
    <w:p w14:paraId="17FF7A0B" w14:textId="7CF7CC2D" w:rsidR="00FF7F64" w:rsidRPr="002F55C5" w:rsidRDefault="00805BE5" w:rsidP="002F55C5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  <w:hyperlink r:id="rId8">
        <w:r>
          <w:rPr>
            <w:rFonts w:ascii="Arial" w:eastAsia="Arial" w:hAnsi="Arial" w:cs="Arial"/>
            <w:color w:val="1D1D1B"/>
            <w:sz w:val="20"/>
            <w:szCs w:val="20"/>
          </w:rPr>
          <w:t>dipartimento.ingegneria@cert.unipa.it</w:t>
        </w:r>
      </w:hyperlink>
    </w:p>
    <w:p w14:paraId="2D270BDA" w14:textId="77777777" w:rsidR="002F55C5" w:rsidRPr="002F55C5" w:rsidRDefault="002F55C5">
      <w:pPr>
        <w:spacing w:line="336" w:lineRule="auto"/>
        <w:jc w:val="left"/>
        <w:rPr>
          <w:rFonts w:ascii="Arial" w:eastAsia="Arial" w:hAnsi="Arial" w:cs="Arial"/>
          <w:color w:val="1D1D1B"/>
          <w:sz w:val="8"/>
          <w:szCs w:val="8"/>
        </w:rPr>
      </w:pPr>
    </w:p>
    <w:p w14:paraId="0FA65F6B" w14:textId="5DC4EA58" w:rsidR="00FF7F64" w:rsidRDefault="00805BE5" w:rsidP="00BD7D8C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OGGETTO:</w:t>
      </w:r>
      <w:r>
        <w:rPr>
          <w:rFonts w:ascii="Arial" w:eastAsia="Arial" w:hAnsi="Arial" w:cs="Arial"/>
          <w:color w:val="1D1D1B"/>
          <w:sz w:val="20"/>
          <w:szCs w:val="20"/>
        </w:rPr>
        <w:tab/>
        <w:t xml:space="preserve">Domanda di partecipazione per il conferimento di incarichi di </w:t>
      </w:r>
      <w:r w:rsidR="003F2ADB">
        <w:rPr>
          <w:rFonts w:ascii="Arial" w:eastAsia="Arial" w:hAnsi="Arial" w:cs="Arial"/>
          <w:color w:val="1D1D1B"/>
          <w:sz w:val="20"/>
          <w:szCs w:val="20"/>
        </w:rPr>
        <w:t xml:space="preserve">attività di didattica integrativa nei </w:t>
      </w:r>
      <w:proofErr w:type="spellStart"/>
      <w:r w:rsidR="003F2ADB">
        <w:rPr>
          <w:rFonts w:ascii="Arial" w:eastAsia="Arial" w:hAnsi="Arial" w:cs="Arial"/>
          <w:color w:val="1D1D1B"/>
          <w:sz w:val="20"/>
          <w:szCs w:val="20"/>
        </w:rPr>
        <w:t>CdS</w:t>
      </w:r>
      <w:proofErr w:type="spellEnd"/>
      <w:r w:rsidR="003F2ADB">
        <w:rPr>
          <w:rFonts w:ascii="Arial" w:eastAsia="Arial" w:hAnsi="Arial" w:cs="Arial"/>
          <w:color w:val="1D1D1B"/>
          <w:sz w:val="20"/>
          <w:szCs w:val="20"/>
        </w:rPr>
        <w:t xml:space="preserve"> afferenti al Dipartimento di Ingegneria, </w:t>
      </w:r>
      <w:r>
        <w:rPr>
          <w:rFonts w:ascii="Arial" w:eastAsia="Arial" w:hAnsi="Arial" w:cs="Arial"/>
          <w:color w:val="1D1D1B"/>
          <w:sz w:val="20"/>
          <w:szCs w:val="20"/>
        </w:rPr>
        <w:t>Anno Accademico 202</w:t>
      </w:r>
      <w:r w:rsidR="00BD7D8C">
        <w:rPr>
          <w:rFonts w:ascii="Arial" w:eastAsia="Arial" w:hAnsi="Arial" w:cs="Arial"/>
          <w:color w:val="1D1D1B"/>
          <w:sz w:val="20"/>
          <w:szCs w:val="20"/>
        </w:rPr>
        <w:t>5</w:t>
      </w:r>
      <w:r>
        <w:rPr>
          <w:rFonts w:ascii="Arial" w:eastAsia="Arial" w:hAnsi="Arial" w:cs="Arial"/>
          <w:color w:val="1D1D1B"/>
          <w:sz w:val="20"/>
          <w:szCs w:val="20"/>
        </w:rPr>
        <w:t>/202</w:t>
      </w:r>
      <w:r w:rsidR="00BD7D8C">
        <w:rPr>
          <w:rFonts w:ascii="Arial" w:eastAsia="Arial" w:hAnsi="Arial" w:cs="Arial"/>
          <w:color w:val="1D1D1B"/>
          <w:sz w:val="20"/>
          <w:szCs w:val="20"/>
        </w:rPr>
        <w:t>6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- Bando n. </w:t>
      </w:r>
      <w:r w:rsidR="00BD7D8C">
        <w:rPr>
          <w:rFonts w:ascii="Arial" w:eastAsia="Arial" w:hAnsi="Arial" w:cs="Arial"/>
          <w:color w:val="1D1D1B"/>
          <w:sz w:val="20"/>
          <w:szCs w:val="20"/>
        </w:rPr>
        <w:t xml:space="preserve">1 </w:t>
      </w:r>
      <w:r w:rsidR="003B71AF">
        <w:rPr>
          <w:rFonts w:ascii="Arial" w:eastAsia="Arial" w:hAnsi="Arial" w:cs="Arial"/>
          <w:color w:val="1D1D1B"/>
          <w:sz w:val="20"/>
          <w:szCs w:val="20"/>
        </w:rPr>
        <w:t>_ 0</w:t>
      </w:r>
      <w:r w:rsidR="00FA08AB">
        <w:rPr>
          <w:rFonts w:ascii="Arial" w:eastAsia="Arial" w:hAnsi="Arial" w:cs="Arial"/>
          <w:color w:val="1D1D1B"/>
          <w:sz w:val="20"/>
          <w:szCs w:val="20"/>
        </w:rPr>
        <w:t>6</w:t>
      </w:r>
      <w:r w:rsidR="003B71AF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BD7D8C">
        <w:rPr>
          <w:rFonts w:ascii="Arial" w:eastAsia="Arial" w:hAnsi="Arial" w:cs="Arial"/>
          <w:color w:val="1D1D1B"/>
          <w:sz w:val="20"/>
          <w:szCs w:val="20"/>
        </w:rPr>
        <w:t>Novembre 202</w:t>
      </w:r>
      <w:r w:rsidR="003B71AF">
        <w:rPr>
          <w:rFonts w:ascii="Arial" w:eastAsia="Arial" w:hAnsi="Arial" w:cs="Arial"/>
          <w:color w:val="1D1D1B"/>
          <w:sz w:val="20"/>
          <w:szCs w:val="20"/>
        </w:rPr>
        <w:t>5</w:t>
      </w:r>
    </w:p>
    <w:p w14:paraId="730D390C" w14:textId="77777777" w:rsidR="00BD7D8C" w:rsidRPr="002F55C5" w:rsidRDefault="00BD7D8C" w:rsidP="00BD7D8C">
      <w:pPr>
        <w:rPr>
          <w:rFonts w:ascii="Arial" w:eastAsia="Arial" w:hAnsi="Arial" w:cs="Arial"/>
          <w:color w:val="1D1D1B"/>
          <w:sz w:val="10"/>
          <w:szCs w:val="10"/>
        </w:rPr>
      </w:pPr>
    </w:p>
    <w:p w14:paraId="7CA75094" w14:textId="78AE7B1A" w:rsidR="00FF7F64" w:rsidRDefault="00805BE5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La/Il Sottoscritta/o………………………………………………………………….. nata/o a …………………………………il ……………… residente a ………………………………in Via …………….………………………………………….……. n. …… C.A.P. ……………… C</w:t>
      </w:r>
      <w:r w:rsidR="0000237D">
        <w:rPr>
          <w:rFonts w:ascii="Arial" w:eastAsia="Arial" w:hAnsi="Arial" w:cs="Arial"/>
          <w:color w:val="1D1D1B"/>
          <w:sz w:val="20"/>
          <w:szCs w:val="20"/>
        </w:rPr>
        <w:t xml:space="preserve">odice </w:t>
      </w:r>
      <w:r>
        <w:rPr>
          <w:rFonts w:ascii="Arial" w:eastAsia="Arial" w:hAnsi="Arial" w:cs="Arial"/>
          <w:color w:val="1D1D1B"/>
          <w:sz w:val="20"/>
          <w:szCs w:val="20"/>
        </w:rPr>
        <w:t>F</w:t>
      </w:r>
      <w:r w:rsidR="000A689A">
        <w:rPr>
          <w:rFonts w:ascii="Arial" w:eastAsia="Arial" w:hAnsi="Arial" w:cs="Arial"/>
          <w:color w:val="1D1D1B"/>
          <w:sz w:val="20"/>
          <w:szCs w:val="20"/>
        </w:rPr>
        <w:t>iscale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………………………………………….. recapito telefonico .…………………… e-mail…………………………………………    </w:t>
      </w:r>
      <w:proofErr w:type="spellStart"/>
      <w:r w:rsidR="005C3614">
        <w:rPr>
          <w:rFonts w:ascii="Arial" w:eastAsia="Arial" w:hAnsi="Arial" w:cs="Arial"/>
          <w:color w:val="1D1D1B"/>
          <w:sz w:val="20"/>
          <w:szCs w:val="20"/>
        </w:rPr>
        <w:t>P</w:t>
      </w:r>
      <w:r>
        <w:rPr>
          <w:rFonts w:ascii="Arial" w:eastAsia="Arial" w:hAnsi="Arial" w:cs="Arial"/>
          <w:color w:val="1D1D1B"/>
          <w:sz w:val="20"/>
          <w:szCs w:val="20"/>
        </w:rPr>
        <w:t>ec</w:t>
      </w:r>
      <w:proofErr w:type="spellEnd"/>
      <w:r>
        <w:rPr>
          <w:rFonts w:ascii="Arial" w:eastAsia="Arial" w:hAnsi="Arial" w:cs="Arial"/>
          <w:color w:val="1D1D1B"/>
          <w:sz w:val="20"/>
          <w:szCs w:val="20"/>
        </w:rPr>
        <w:t xml:space="preserve">………………………………………………………    </w:t>
      </w:r>
    </w:p>
    <w:p w14:paraId="13A4575B" w14:textId="3BB5BD0C" w:rsidR="00605416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In possesso della seguente qualifica (segnare</w:t>
      </w:r>
      <w:r w:rsidR="002F6058">
        <w:rPr>
          <w:rFonts w:ascii="Arial" w:eastAsia="Arial" w:hAnsi="Arial" w:cs="Arial"/>
          <w:color w:val="1D1D1B"/>
          <w:sz w:val="20"/>
          <w:szCs w:val="20"/>
        </w:rPr>
        <w:t xml:space="preserve"> le voci </w:t>
      </w:r>
      <w:r w:rsidR="005C3614">
        <w:rPr>
          <w:rFonts w:ascii="Arial" w:eastAsia="Arial" w:hAnsi="Arial" w:cs="Arial"/>
          <w:color w:val="1D1D1B"/>
          <w:sz w:val="20"/>
          <w:szCs w:val="20"/>
        </w:rPr>
        <w:t>con una x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): </w:t>
      </w:r>
    </w:p>
    <w:p w14:paraId="00B863EC" w14:textId="50B237D4" w:rsidR="002D4979" w:rsidRDefault="005C21CE" w:rsidP="002D4979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Esterno</w:t>
      </w:r>
      <w:r w:rsidR="008E683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E6838" w:rsidRPr="008E6838">
        <w:rPr>
          <w:rFonts w:ascii="Arial" w:eastAsia="Arial" w:hAnsi="Arial" w:cs="Arial"/>
          <w:color w:val="1D1D1B"/>
          <w:sz w:val="20"/>
          <w:szCs w:val="20"/>
        </w:rPr>
        <w:t>all’Università in possesso di adeguati requisiti scientifici e/o</w:t>
      </w:r>
      <w:r w:rsidR="008E683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E6838" w:rsidRPr="008E6838">
        <w:rPr>
          <w:rFonts w:ascii="Arial" w:eastAsia="Arial" w:hAnsi="Arial" w:cs="Arial"/>
          <w:color w:val="1D1D1B"/>
          <w:sz w:val="20"/>
          <w:szCs w:val="20"/>
        </w:rPr>
        <w:t>professionali</w:t>
      </w:r>
      <w:r w:rsidR="000A689A">
        <w:rPr>
          <w:rFonts w:ascii="Arial" w:eastAsia="Arial" w:hAnsi="Arial" w:cs="Arial"/>
          <w:color w:val="1D1D1B"/>
          <w:sz w:val="20"/>
          <w:szCs w:val="20"/>
        </w:rPr>
        <w:t>:</w:t>
      </w:r>
    </w:p>
    <w:p w14:paraId="66E8CE99" w14:textId="6712F130" w:rsidR="005F7931" w:rsidRDefault="002D4979" w:rsidP="002D4979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Dottore di Ricerca (S.S.D.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____________)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</w:p>
    <w:p w14:paraId="3A44B4B5" w14:textId="09E7F90A" w:rsidR="008E6838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>□ In possesso dell</w:t>
      </w:r>
      <w:r w:rsidR="009F0649">
        <w:rPr>
          <w:rFonts w:ascii="Arial" w:eastAsia="Arial" w:hAnsi="Arial" w:cs="Arial"/>
          <w:color w:val="1D1D1B"/>
          <w:sz w:val="20"/>
          <w:szCs w:val="20"/>
        </w:rPr>
        <w:t xml:space="preserve">’ 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Abilitazione Scientifica Nazionale (S.C.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) </w:t>
      </w:r>
    </w:p>
    <w:p w14:paraId="7F8D8995" w14:textId="76584345" w:rsidR="000058E8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0058E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Assegnista di Ricerca 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11A4974B" w14:textId="6F1E6559" w:rsidR="002F6058" w:rsidRDefault="00F61486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Altro </w:t>
      </w:r>
      <w:r w:rsidR="00875FC4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</w:t>
      </w:r>
    </w:p>
    <w:p w14:paraId="541BC6FB" w14:textId="2C8D7C63" w:rsidR="0062727F" w:rsidRDefault="005C21CE" w:rsidP="003F2ADB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Docente</w:t>
      </w: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>:     .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EB8EC79" w14:textId="3CC6FB0D" w:rsidR="0062727F" w:rsidRDefault="005C21CE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Docente in quiescenza dell</w:t>
      </w:r>
      <w:r w:rsidR="005A11D8">
        <w:rPr>
          <w:rFonts w:ascii="Arial" w:eastAsia="Arial" w:hAnsi="Arial" w:cs="Arial"/>
          <w:b/>
          <w:bCs/>
          <w:color w:val="1D1D1B"/>
          <w:sz w:val="20"/>
          <w:szCs w:val="20"/>
        </w:rPr>
        <w:t>’</w:t>
      </w:r>
      <w:r w:rsidR="00F61486" w:rsidRPr="002F605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Università degli Studi di Palermo</w:t>
      </w: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</w:p>
    <w:p w14:paraId="0899C556" w14:textId="0064A1ED" w:rsidR="00605416" w:rsidRPr="002F6058" w:rsidRDefault="005C21CE" w:rsidP="002D4979">
      <w:pPr>
        <w:jc w:val="left"/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Personale Tecn</w:t>
      </w:r>
      <w:r w:rsidRPr="002F605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ico Amministrativo e Bibliotecario in servizio </w:t>
      </w:r>
      <w:r w:rsidR="00E372DF">
        <w:rPr>
          <w:rFonts w:ascii="Arial" w:eastAsia="Arial" w:hAnsi="Arial" w:cs="Arial"/>
          <w:b/>
          <w:bCs/>
          <w:color w:val="1D1D1B"/>
          <w:sz w:val="20"/>
          <w:szCs w:val="20"/>
        </w:rPr>
        <w:t>UNIPA</w:t>
      </w:r>
    </w:p>
    <w:p w14:paraId="0DCA3306" w14:textId="2EB6B866" w:rsidR="00FF7F64" w:rsidRDefault="00FF7F64" w:rsidP="00B430CC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211428E6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CHIEDE</w:t>
      </w:r>
    </w:p>
    <w:p w14:paraId="52B2E7C2" w14:textId="5F103CD0" w:rsidR="00BD7212" w:rsidRDefault="00BD7212" w:rsidP="005C3614">
      <w:pPr>
        <w:rPr>
          <w:rFonts w:ascii="Arial" w:eastAsia="Arial" w:hAnsi="Arial" w:cs="Arial"/>
          <w:b/>
          <w:bCs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il conferimento, nei termini precisati dal bando, </w:t>
      </w:r>
      <w:r w:rsidR="003F2ADB">
        <w:rPr>
          <w:rFonts w:ascii="Arial" w:eastAsia="Arial" w:hAnsi="Arial" w:cs="Arial"/>
          <w:color w:val="1D1D1B"/>
          <w:sz w:val="20"/>
          <w:szCs w:val="20"/>
        </w:rPr>
        <w:t>dell’insegnamento</w:t>
      </w:r>
      <w:r w:rsidR="00B45DF3">
        <w:rPr>
          <w:rFonts w:ascii="Arial" w:eastAsia="Arial" w:hAnsi="Arial" w:cs="Arial"/>
          <w:color w:val="1D1D1B"/>
          <w:sz w:val="20"/>
          <w:szCs w:val="20"/>
        </w:rPr>
        <w:t xml:space="preserve">  </w:t>
      </w:r>
      <w:r w:rsidR="003F2ADB">
        <w:rPr>
          <w:rFonts w:ascii="Arial" w:eastAsia="Arial" w:hAnsi="Arial" w:cs="Arial"/>
          <w:b/>
          <w:bCs/>
          <w:color w:val="1D1D1B"/>
          <w:sz w:val="20"/>
          <w:szCs w:val="20"/>
        </w:rPr>
        <w:t>(segnare con una x)</w:t>
      </w:r>
    </w:p>
    <w:p w14:paraId="5C7F2E44" w14:textId="77777777" w:rsidR="00BD7D8C" w:rsidRDefault="00BD7D8C" w:rsidP="005C3614">
      <w:pPr>
        <w:rPr>
          <w:rFonts w:ascii="Arial" w:eastAsia="Arial" w:hAnsi="Arial" w:cs="Arial"/>
          <w:b/>
          <w:bCs/>
          <w:color w:val="1D1D1B"/>
          <w:sz w:val="20"/>
          <w:szCs w:val="20"/>
        </w:rPr>
      </w:pPr>
    </w:p>
    <w:tbl>
      <w:tblPr>
        <w:tblW w:w="8809" w:type="dxa"/>
        <w:tblInd w:w="-15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shd w:val="clear" w:color="auto" w:fill="FFFFFF" w:themeFill="background1"/>
        <w:tblLayout w:type="fixed"/>
        <w:tblLook w:val="06A0" w:firstRow="1" w:lastRow="0" w:firstColumn="1" w:lastColumn="0" w:noHBand="1" w:noVBand="1"/>
      </w:tblPr>
      <w:tblGrid>
        <w:gridCol w:w="457"/>
        <w:gridCol w:w="2095"/>
        <w:gridCol w:w="2268"/>
        <w:gridCol w:w="1985"/>
        <w:gridCol w:w="1275"/>
        <w:gridCol w:w="729"/>
      </w:tblGrid>
      <w:tr w:rsidR="00BD7D8C" w:rsidRPr="00BD7D8C" w14:paraId="3D8076E0" w14:textId="77777777" w:rsidTr="00BD7D8C">
        <w:trPr>
          <w:trHeight w:val="420"/>
          <w:tblHeader/>
        </w:trPr>
        <w:tc>
          <w:tcPr>
            <w:tcW w:w="45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A519513" w14:textId="65040DA3" w:rsidR="00BD7D8C" w:rsidRPr="00BD7D8C" w:rsidRDefault="00025B50" w:rsidP="00025B50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09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6D0E02D" w14:textId="6AD15EB1" w:rsidR="00BD7D8C" w:rsidRPr="00BD7D8C" w:rsidRDefault="00BD7D8C" w:rsidP="003D2882">
            <w:pPr>
              <w:jc w:val="left"/>
              <w:rPr>
                <w:rFonts w:ascii="Arial" w:eastAsia="Arial" w:hAnsi="Arial" w:cs="Arial"/>
                <w:b/>
                <w:bCs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b/>
                <w:bCs/>
                <w:color w:val="1D1D1B"/>
                <w:sz w:val="20"/>
                <w:szCs w:val="20"/>
              </w:rPr>
              <w:t>Insegnamento</w:t>
            </w:r>
            <w:r w:rsidRPr="00BD7D8C">
              <w:rPr>
                <w:rFonts w:ascii="Arial" w:eastAsia="Arial" w:hAnsi="Arial" w:cs="Arial"/>
                <w:b/>
                <w:bCs/>
                <w:color w:val="1D1D1B"/>
                <w:sz w:val="20"/>
                <w:szCs w:val="20"/>
              </w:rPr>
              <w:t xml:space="preserve"> e SSD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6351C39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b/>
                <w:bCs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b/>
                <w:bCs/>
                <w:color w:val="1D1D1B"/>
                <w:sz w:val="20"/>
                <w:szCs w:val="20"/>
              </w:rPr>
              <w:t>Corso di Studi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E88BCE7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b/>
                <w:bCs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b/>
                <w:bCs/>
                <w:color w:val="1D1D1B"/>
                <w:sz w:val="20"/>
                <w:szCs w:val="20"/>
              </w:rPr>
              <w:t>Docente titolare/ Referente</w:t>
            </w:r>
          </w:p>
          <w:p w14:paraId="0EC3D00C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b/>
                <w:bCs/>
                <w:color w:val="1D1D1B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9112604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b/>
                <w:bCs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b/>
                <w:bCs/>
                <w:color w:val="1D1D1B"/>
                <w:sz w:val="20"/>
                <w:szCs w:val="20"/>
              </w:rPr>
              <w:t xml:space="preserve">Semestre e anno di erogazione </w:t>
            </w:r>
          </w:p>
        </w:tc>
        <w:tc>
          <w:tcPr>
            <w:tcW w:w="729" w:type="dxa"/>
            <w:vAlign w:val="center"/>
          </w:tcPr>
          <w:p w14:paraId="0CFF6989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b/>
                <w:bCs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b/>
                <w:bCs/>
                <w:color w:val="1D1D1B"/>
                <w:sz w:val="20"/>
                <w:szCs w:val="20"/>
              </w:rPr>
              <w:t>n. ore</w:t>
            </w:r>
          </w:p>
        </w:tc>
      </w:tr>
      <w:tr w:rsidR="00BD7D8C" w:rsidRPr="00BD7D8C" w14:paraId="298FD443" w14:textId="77777777" w:rsidTr="00BD7D8C">
        <w:trPr>
          <w:trHeight w:val="300"/>
        </w:trPr>
        <w:tc>
          <w:tcPr>
            <w:tcW w:w="45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45D3B82" w14:textId="632EAA54" w:rsidR="00BD7D8C" w:rsidRPr="00BD7D8C" w:rsidRDefault="00BD7D8C" w:rsidP="003D2882">
            <w:pPr>
              <w:jc w:val="lef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D293AC4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Disegno e CAD </w:t>
            </w:r>
          </w:p>
          <w:p w14:paraId="07C08C53" w14:textId="51C036BC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ICAR/17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0D3F212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Ingegneria Edile, Innovazione e Recupero del Costruito(Mutuato con Ingegneria Civile)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DFA4C91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Laura Inzerillo</w:t>
            </w:r>
          </w:p>
        </w:tc>
        <w:tc>
          <w:tcPr>
            <w:tcW w:w="12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6584113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1°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sem</w:t>
            </w:r>
            <w:proofErr w:type="spellEnd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. 1° anno</w:t>
            </w:r>
          </w:p>
        </w:tc>
        <w:tc>
          <w:tcPr>
            <w:tcW w:w="729" w:type="dxa"/>
            <w:vAlign w:val="center"/>
          </w:tcPr>
          <w:p w14:paraId="47E14E90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20</w:t>
            </w:r>
          </w:p>
        </w:tc>
      </w:tr>
      <w:tr w:rsidR="00BD7D8C" w:rsidRPr="00BD7D8C" w14:paraId="3F8A077C" w14:textId="77777777" w:rsidTr="00BD7D8C">
        <w:trPr>
          <w:trHeight w:val="300"/>
        </w:trPr>
        <w:tc>
          <w:tcPr>
            <w:tcW w:w="45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DCEE20A" w14:textId="10493954" w:rsidR="00BD7D8C" w:rsidRPr="00BD7D8C" w:rsidRDefault="00BD7D8C" w:rsidP="003D2882">
            <w:pPr>
              <w:jc w:val="lef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4C248FD" w14:textId="6BB98E69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Analisi Matematica</w:t>
            </w: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 </w:t>
            </w: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MAT/05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C76E3F5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Ingegneria Gestionale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81403DF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Marco Pavone</w:t>
            </w:r>
          </w:p>
        </w:tc>
        <w:tc>
          <w:tcPr>
            <w:tcW w:w="12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2E561FE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1°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sem</w:t>
            </w:r>
            <w:proofErr w:type="spellEnd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. 1° anno</w:t>
            </w:r>
          </w:p>
        </w:tc>
        <w:tc>
          <w:tcPr>
            <w:tcW w:w="729" w:type="dxa"/>
            <w:vAlign w:val="center"/>
          </w:tcPr>
          <w:p w14:paraId="7CED8812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20</w:t>
            </w:r>
          </w:p>
        </w:tc>
      </w:tr>
      <w:tr w:rsidR="00BD7D8C" w:rsidRPr="00BD7D8C" w14:paraId="47A6F79C" w14:textId="77777777" w:rsidTr="00BD7D8C">
        <w:trPr>
          <w:trHeight w:val="300"/>
        </w:trPr>
        <w:tc>
          <w:tcPr>
            <w:tcW w:w="45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D4DFE15" w14:textId="6428F2B4" w:rsidR="00BD7D8C" w:rsidRPr="00BD7D8C" w:rsidRDefault="00BD7D8C" w:rsidP="003D2882">
            <w:pPr>
              <w:jc w:val="lef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3753DE5" w14:textId="0E6F9ADE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Fondamenti di Chimica per le Tecnologie</w:t>
            </w:r>
          </w:p>
          <w:p w14:paraId="241943E5" w14:textId="68FD8479" w:rsidR="00BD7D8C" w:rsidRPr="00BD7D8C" w:rsidRDefault="00BD7D8C" w:rsidP="00BD7D8C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CHIM/07, ING-IND/22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84E80FA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Ingegneria dell'Energia e delle Fonti Rinnovabili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6B70063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E. Garcia-Lopez</w:t>
            </w:r>
          </w:p>
        </w:tc>
        <w:tc>
          <w:tcPr>
            <w:tcW w:w="12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596C2AF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1°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sem</w:t>
            </w:r>
            <w:proofErr w:type="spellEnd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. 1° anno</w:t>
            </w:r>
          </w:p>
        </w:tc>
        <w:tc>
          <w:tcPr>
            <w:tcW w:w="729" w:type="dxa"/>
            <w:vAlign w:val="center"/>
          </w:tcPr>
          <w:p w14:paraId="16F4C7F0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20</w:t>
            </w:r>
          </w:p>
        </w:tc>
      </w:tr>
      <w:tr w:rsidR="00BD7D8C" w:rsidRPr="00BD7D8C" w14:paraId="12215870" w14:textId="77777777" w:rsidTr="00BD7D8C">
        <w:trPr>
          <w:trHeight w:val="300"/>
        </w:trPr>
        <w:tc>
          <w:tcPr>
            <w:tcW w:w="45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B760911" w14:textId="11F3BD28" w:rsidR="00BD7D8C" w:rsidRPr="00BD7D8C" w:rsidRDefault="00BD7D8C" w:rsidP="003D2882">
            <w:pPr>
              <w:jc w:val="lef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6D443C4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Principi di Ingegneria Elettrica</w:t>
            </w:r>
          </w:p>
          <w:p w14:paraId="2A46B282" w14:textId="2C7A51D3" w:rsidR="00BD7D8C" w:rsidRPr="00BD7D8C" w:rsidRDefault="00BD7D8C" w:rsidP="00BD7D8C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ING-IND/31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53AFD44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Ingegneria Elettrica per la e-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mobility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31303F3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Fabio Viola</w:t>
            </w:r>
          </w:p>
        </w:tc>
        <w:tc>
          <w:tcPr>
            <w:tcW w:w="12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B8B70FF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1°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sem</w:t>
            </w:r>
            <w:proofErr w:type="spellEnd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. 2° anno</w:t>
            </w:r>
          </w:p>
        </w:tc>
        <w:tc>
          <w:tcPr>
            <w:tcW w:w="729" w:type="dxa"/>
            <w:vAlign w:val="center"/>
          </w:tcPr>
          <w:p w14:paraId="5239E55F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20</w:t>
            </w:r>
          </w:p>
        </w:tc>
      </w:tr>
      <w:tr w:rsidR="00BD7D8C" w:rsidRPr="00BD7D8C" w14:paraId="50361DCD" w14:textId="77777777" w:rsidTr="00BD7D8C">
        <w:trPr>
          <w:trHeight w:val="300"/>
        </w:trPr>
        <w:tc>
          <w:tcPr>
            <w:tcW w:w="45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44A7BE2" w14:textId="4EAC723C" w:rsidR="00BD7D8C" w:rsidRPr="00BD7D8C" w:rsidRDefault="00BD7D8C" w:rsidP="003D2882">
            <w:pPr>
              <w:jc w:val="lef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DD7E049" w14:textId="77777777" w:rsid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Fisica II</w:t>
            </w:r>
          </w:p>
          <w:p w14:paraId="587F539C" w14:textId="55C33BBF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 </w:t>
            </w: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FIS/01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7B75E97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Ingegneria dell'innovazione delle imprese digitali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0B4954E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Giovanni Marsella</w:t>
            </w:r>
          </w:p>
        </w:tc>
        <w:tc>
          <w:tcPr>
            <w:tcW w:w="12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AD0B1FE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1°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sem</w:t>
            </w:r>
            <w:proofErr w:type="spellEnd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. 2° anno</w:t>
            </w:r>
          </w:p>
        </w:tc>
        <w:tc>
          <w:tcPr>
            <w:tcW w:w="729" w:type="dxa"/>
            <w:vAlign w:val="center"/>
          </w:tcPr>
          <w:p w14:paraId="0CA5D056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20</w:t>
            </w:r>
          </w:p>
        </w:tc>
      </w:tr>
      <w:tr w:rsidR="00BD7D8C" w:rsidRPr="00BD7D8C" w14:paraId="7B8D8C33" w14:textId="77777777" w:rsidTr="00BD7D8C">
        <w:trPr>
          <w:trHeight w:val="300"/>
        </w:trPr>
        <w:tc>
          <w:tcPr>
            <w:tcW w:w="45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72221E8" w14:textId="48A7454F" w:rsidR="00BD7D8C" w:rsidRPr="00BD7D8C" w:rsidRDefault="00BD7D8C" w:rsidP="003D2882">
            <w:pPr>
              <w:jc w:val="lef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6EADC02" w14:textId="77777777" w:rsid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Fisica I</w:t>
            </w: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 </w:t>
            </w:r>
          </w:p>
          <w:p w14:paraId="037B925C" w14:textId="1DC41874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FIS/03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6AA7511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Ingegneria Meccanica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459D602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Dominique Persano Adorno</w:t>
            </w:r>
          </w:p>
        </w:tc>
        <w:tc>
          <w:tcPr>
            <w:tcW w:w="12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573D37B" w14:textId="77777777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2°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sem</w:t>
            </w:r>
            <w:proofErr w:type="spellEnd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. 1° anno</w:t>
            </w:r>
          </w:p>
        </w:tc>
        <w:tc>
          <w:tcPr>
            <w:tcW w:w="729" w:type="dxa"/>
            <w:vAlign w:val="center"/>
          </w:tcPr>
          <w:p w14:paraId="140AC0A7" w14:textId="6622603C" w:rsidR="00BD7D8C" w:rsidRPr="00BD7D8C" w:rsidRDefault="00BD7D8C" w:rsidP="003D2882">
            <w:pPr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1</w:t>
            </w:r>
            <w:r w:rsidR="008D588C">
              <w:rPr>
                <w:rFonts w:ascii="Arial" w:eastAsia="Arial" w:hAnsi="Arial" w:cs="Arial"/>
                <w:color w:val="1D1D1B"/>
                <w:sz w:val="20"/>
                <w:szCs w:val="20"/>
              </w:rPr>
              <w:t>8</w:t>
            </w:r>
          </w:p>
        </w:tc>
      </w:tr>
      <w:tr w:rsidR="00BD7D8C" w:rsidRPr="00BD7D8C" w14:paraId="561B69F9" w14:textId="77777777" w:rsidTr="00BD7D8C">
        <w:trPr>
          <w:trHeight w:val="300"/>
        </w:trPr>
        <w:tc>
          <w:tcPr>
            <w:tcW w:w="45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0486FF3" w14:textId="541AB58C" w:rsidR="00BD7D8C" w:rsidRPr="00BD7D8C" w:rsidRDefault="00BD7D8C" w:rsidP="003D2882">
            <w:pPr>
              <w:jc w:val="lef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1AF0EEF" w14:textId="77777777" w:rsid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  <w:lang w:val="en-US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  <w:lang w:val="en-US"/>
              </w:rPr>
              <w:t>Business Process Management</w:t>
            </w: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  <w:lang w:val="en-US"/>
              </w:rPr>
              <w:t xml:space="preserve"> </w:t>
            </w:r>
          </w:p>
          <w:p w14:paraId="75FB74A5" w14:textId="7B06DF3D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  <w:lang w:val="en-US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  <w:lang w:val="en-US"/>
              </w:rPr>
              <w:t>ING-IND/35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AB6E710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Management Engineering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5CB221C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Manfredi Bruccoleri</w:t>
            </w:r>
          </w:p>
        </w:tc>
        <w:tc>
          <w:tcPr>
            <w:tcW w:w="12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CE86915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1°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sem</w:t>
            </w:r>
            <w:proofErr w:type="spellEnd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. 2° anno</w:t>
            </w:r>
          </w:p>
        </w:tc>
        <w:tc>
          <w:tcPr>
            <w:tcW w:w="729" w:type="dxa"/>
            <w:vAlign w:val="center"/>
          </w:tcPr>
          <w:p w14:paraId="1020D1C0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20</w:t>
            </w:r>
          </w:p>
        </w:tc>
      </w:tr>
      <w:tr w:rsidR="00BD7D8C" w:rsidRPr="00BD7D8C" w14:paraId="4E3C23B3" w14:textId="77777777" w:rsidTr="00BD7D8C">
        <w:trPr>
          <w:trHeight w:val="300"/>
        </w:trPr>
        <w:tc>
          <w:tcPr>
            <w:tcW w:w="45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4BD4A46" w14:textId="1FB3B180" w:rsidR="00BD7D8C" w:rsidRPr="00BD7D8C" w:rsidRDefault="00BD7D8C" w:rsidP="003D2882">
            <w:pPr>
              <w:jc w:val="lef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CD750F3" w14:textId="094AA353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Progettazione Architettonica 1</w:t>
            </w: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 </w:t>
            </w: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ICAR/14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B4934F3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Ingegneria edile, Innovazione e Recupero del costruito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2810A5F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Antonino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Margagliotta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B77ABE9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1°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sem</w:t>
            </w:r>
            <w:proofErr w:type="spellEnd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. 2° anno</w:t>
            </w:r>
          </w:p>
        </w:tc>
        <w:tc>
          <w:tcPr>
            <w:tcW w:w="729" w:type="dxa"/>
            <w:vAlign w:val="center"/>
          </w:tcPr>
          <w:p w14:paraId="756C13AF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20</w:t>
            </w:r>
          </w:p>
        </w:tc>
      </w:tr>
      <w:tr w:rsidR="00BD7D8C" w:rsidRPr="00BD7D8C" w14:paraId="38C52B5A" w14:textId="77777777" w:rsidTr="00BD7D8C">
        <w:trPr>
          <w:trHeight w:val="300"/>
        </w:trPr>
        <w:tc>
          <w:tcPr>
            <w:tcW w:w="45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4325F11" w14:textId="4BAD35B8" w:rsidR="00BD7D8C" w:rsidRPr="00BD7D8C" w:rsidRDefault="00BD7D8C" w:rsidP="003D2882">
            <w:pPr>
              <w:jc w:val="lef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A252569" w14:textId="77777777" w:rsid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Fisica II</w:t>
            </w: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 </w:t>
            </w:r>
          </w:p>
          <w:p w14:paraId="4B761599" w14:textId="43DCD6B1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FIS/01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C276354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Ingegneria Meccanica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E1A51B3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Dominique Persano Adorno</w:t>
            </w:r>
          </w:p>
        </w:tc>
        <w:tc>
          <w:tcPr>
            <w:tcW w:w="12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2BD251B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1°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sem</w:t>
            </w:r>
            <w:proofErr w:type="spellEnd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. 2° anno</w:t>
            </w:r>
          </w:p>
        </w:tc>
        <w:tc>
          <w:tcPr>
            <w:tcW w:w="729" w:type="dxa"/>
            <w:vAlign w:val="center"/>
          </w:tcPr>
          <w:p w14:paraId="084ACDC8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20</w:t>
            </w:r>
          </w:p>
        </w:tc>
      </w:tr>
      <w:tr w:rsidR="00BD7D8C" w:rsidRPr="00BD7D8C" w14:paraId="21776E42" w14:textId="77777777" w:rsidTr="00BD7D8C">
        <w:trPr>
          <w:trHeight w:val="300"/>
        </w:trPr>
        <w:tc>
          <w:tcPr>
            <w:tcW w:w="45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8A6F1BD" w14:textId="4FC43B52" w:rsidR="00BD7D8C" w:rsidRPr="00BD7D8C" w:rsidRDefault="00BD7D8C" w:rsidP="003D2882">
            <w:pPr>
              <w:jc w:val="lef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DC3EA89" w14:textId="77777777" w:rsid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Fondamenti di Programmazione</w:t>
            </w: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 </w:t>
            </w:r>
          </w:p>
          <w:p w14:paraId="5794A74A" w14:textId="4E18F034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ING-INF/05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CE2B498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Ingegneria Informatica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0372EF2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Pierluca Ferraro e Vincenzo Agate</w:t>
            </w:r>
          </w:p>
        </w:tc>
        <w:tc>
          <w:tcPr>
            <w:tcW w:w="12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010B9FB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2°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sem</w:t>
            </w:r>
            <w:proofErr w:type="spellEnd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. 1° anno</w:t>
            </w:r>
          </w:p>
        </w:tc>
        <w:tc>
          <w:tcPr>
            <w:tcW w:w="729" w:type="dxa"/>
            <w:vAlign w:val="center"/>
          </w:tcPr>
          <w:p w14:paraId="62C10205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40</w:t>
            </w:r>
          </w:p>
        </w:tc>
      </w:tr>
      <w:tr w:rsidR="00BD7D8C" w:rsidRPr="00BD7D8C" w14:paraId="5EE6CB4F" w14:textId="77777777" w:rsidTr="00BD7D8C">
        <w:trPr>
          <w:trHeight w:val="300"/>
        </w:trPr>
        <w:tc>
          <w:tcPr>
            <w:tcW w:w="45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DCD97CA" w14:textId="3624A8BC" w:rsidR="00BD7D8C" w:rsidRPr="00BD7D8C" w:rsidRDefault="00BD7D8C" w:rsidP="003D2882">
            <w:pPr>
              <w:jc w:val="lef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13400E2" w14:textId="77777777" w:rsid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Architettura Tecnica e Innovazione Tecnologica</w:t>
            </w:r>
          </w:p>
          <w:p w14:paraId="53451AF7" w14:textId="500955F9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 ICAR/10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D2855DE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Ingegneria dei Sistemi Edilizi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F72DAD9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Rossella Corrao</w:t>
            </w:r>
          </w:p>
        </w:tc>
        <w:tc>
          <w:tcPr>
            <w:tcW w:w="12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4428F52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2°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sem</w:t>
            </w:r>
            <w:proofErr w:type="spellEnd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. 1° anno</w:t>
            </w:r>
          </w:p>
        </w:tc>
        <w:tc>
          <w:tcPr>
            <w:tcW w:w="729" w:type="dxa"/>
            <w:vAlign w:val="center"/>
          </w:tcPr>
          <w:p w14:paraId="3E47ADE4" w14:textId="03ACF0AE" w:rsidR="00BD7D8C" w:rsidRPr="00BD7D8C" w:rsidRDefault="008D58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D1D1B"/>
                <w:sz w:val="20"/>
                <w:szCs w:val="20"/>
              </w:rPr>
              <w:t>20</w:t>
            </w:r>
          </w:p>
        </w:tc>
      </w:tr>
      <w:tr w:rsidR="00BD7D8C" w:rsidRPr="00BD7D8C" w14:paraId="63705FDE" w14:textId="77777777" w:rsidTr="00BD7D8C">
        <w:trPr>
          <w:trHeight w:val="300"/>
        </w:trPr>
        <w:tc>
          <w:tcPr>
            <w:tcW w:w="45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7127A7A" w14:textId="3769F603" w:rsidR="00BD7D8C" w:rsidRPr="00BD7D8C" w:rsidRDefault="00BD7D8C" w:rsidP="003D2882">
            <w:pPr>
              <w:jc w:val="lef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A166C50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Calcolo Numerico</w:t>
            </w:r>
          </w:p>
          <w:p w14:paraId="7AF17FEB" w14:textId="772B0666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MAT/08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DC56644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Ingegneria dell'Energia e delle Fonti Rinnovabili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8F0F6FA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Elisa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Francomano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F3F981C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2°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sem</w:t>
            </w:r>
            <w:proofErr w:type="spellEnd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. 1° anno</w:t>
            </w:r>
          </w:p>
        </w:tc>
        <w:tc>
          <w:tcPr>
            <w:tcW w:w="729" w:type="dxa"/>
            <w:vAlign w:val="center"/>
          </w:tcPr>
          <w:p w14:paraId="4713F37A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20</w:t>
            </w:r>
          </w:p>
        </w:tc>
      </w:tr>
      <w:tr w:rsidR="00BD7D8C" w:rsidRPr="00BD7D8C" w14:paraId="09B93048" w14:textId="77777777" w:rsidTr="00BD7D8C">
        <w:trPr>
          <w:trHeight w:val="300"/>
        </w:trPr>
        <w:tc>
          <w:tcPr>
            <w:tcW w:w="45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91AAB9A" w14:textId="770F9007" w:rsidR="00BD7D8C" w:rsidRPr="00BD7D8C" w:rsidRDefault="00BD7D8C" w:rsidP="003D2882">
            <w:pPr>
              <w:jc w:val="lef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D8108BE" w14:textId="77777777" w:rsid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  <w:lang w:val="fr-FR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  <w:lang w:val="fr-FR"/>
              </w:rPr>
              <w:t>HR &amp; Change Management</w:t>
            </w: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  <w:lang w:val="fr-FR"/>
              </w:rPr>
              <w:t xml:space="preserve"> </w:t>
            </w:r>
          </w:p>
          <w:p w14:paraId="3F3618A0" w14:textId="1312A643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  <w:lang w:val="fr-FR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  <w:lang w:val="fr-FR"/>
              </w:rPr>
              <w:t>M-PSI/06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95B7843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Management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Engeenering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521566A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Francesco Pace</w:t>
            </w:r>
          </w:p>
        </w:tc>
        <w:tc>
          <w:tcPr>
            <w:tcW w:w="12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AFD0390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2°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sem</w:t>
            </w:r>
            <w:proofErr w:type="spellEnd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. 2° anno</w:t>
            </w:r>
          </w:p>
        </w:tc>
        <w:tc>
          <w:tcPr>
            <w:tcW w:w="729" w:type="dxa"/>
            <w:vAlign w:val="center"/>
          </w:tcPr>
          <w:p w14:paraId="7C84B24D" w14:textId="78DBD940" w:rsidR="00BD7D8C" w:rsidRPr="00BD7D8C" w:rsidRDefault="008D58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D1D1B"/>
                <w:sz w:val="20"/>
                <w:szCs w:val="20"/>
              </w:rPr>
              <w:t>20</w:t>
            </w:r>
          </w:p>
        </w:tc>
      </w:tr>
      <w:tr w:rsidR="00BD7D8C" w:rsidRPr="00BD7D8C" w14:paraId="3E608C29" w14:textId="77777777" w:rsidTr="00BD7D8C">
        <w:trPr>
          <w:trHeight w:val="300"/>
        </w:trPr>
        <w:tc>
          <w:tcPr>
            <w:tcW w:w="45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07DFAD2" w14:textId="2B154C90" w:rsidR="00BD7D8C" w:rsidRPr="00BD7D8C" w:rsidRDefault="00BD7D8C" w:rsidP="003D2882">
            <w:pPr>
              <w:jc w:val="lef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2882B75" w14:textId="77777777" w:rsid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Elettrotecnica</w:t>
            </w:r>
          </w:p>
          <w:p w14:paraId="1C0C1AC4" w14:textId="6A3947E6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 </w:t>
            </w: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ING-IND/31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76B87D4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Ingegneria Meccanica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3469374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Fabio Viola</w:t>
            </w:r>
          </w:p>
        </w:tc>
        <w:tc>
          <w:tcPr>
            <w:tcW w:w="12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5938EE7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2°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sem</w:t>
            </w:r>
            <w:proofErr w:type="spellEnd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. 2° anno</w:t>
            </w:r>
          </w:p>
        </w:tc>
        <w:tc>
          <w:tcPr>
            <w:tcW w:w="729" w:type="dxa"/>
            <w:vAlign w:val="center"/>
          </w:tcPr>
          <w:p w14:paraId="54A0F840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20</w:t>
            </w:r>
          </w:p>
        </w:tc>
      </w:tr>
      <w:tr w:rsidR="00BD7D8C" w:rsidRPr="00BD7D8C" w14:paraId="7BED08F7" w14:textId="77777777" w:rsidTr="00BD7D8C">
        <w:trPr>
          <w:trHeight w:val="300"/>
        </w:trPr>
        <w:tc>
          <w:tcPr>
            <w:tcW w:w="45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8EDE3BA" w14:textId="6B26F911" w:rsidR="00BD7D8C" w:rsidRPr="00BD7D8C" w:rsidRDefault="00BD7D8C" w:rsidP="003D2882">
            <w:pPr>
              <w:jc w:val="lef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9462072" w14:textId="1C315BAD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Architettura Tecnica</w:t>
            </w: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 </w:t>
            </w: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ICAR/10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257B95E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Ingegneria Edile, Innovazione e Recupero del Costruito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A6EF9AE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Simona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Colajanni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E6D5A56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2°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sem</w:t>
            </w:r>
            <w:proofErr w:type="spellEnd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. 2° anno</w:t>
            </w:r>
          </w:p>
        </w:tc>
        <w:tc>
          <w:tcPr>
            <w:tcW w:w="729" w:type="dxa"/>
            <w:vAlign w:val="center"/>
          </w:tcPr>
          <w:p w14:paraId="05788759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20</w:t>
            </w:r>
          </w:p>
        </w:tc>
      </w:tr>
      <w:tr w:rsidR="00BD7D8C" w:rsidRPr="00BD7D8C" w14:paraId="2EC726D9" w14:textId="77777777" w:rsidTr="00BD7D8C">
        <w:trPr>
          <w:trHeight w:val="300"/>
        </w:trPr>
        <w:tc>
          <w:tcPr>
            <w:tcW w:w="45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F7DEF4E" w14:textId="512DE953" w:rsidR="00BD7D8C" w:rsidRPr="00BD7D8C" w:rsidRDefault="00BD7D8C" w:rsidP="003D2882">
            <w:pPr>
              <w:jc w:val="lef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D525BAE" w14:textId="3482051D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Economia Aziendale</w:t>
            </w: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 </w:t>
            </w: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ING-IND/35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B93DB9B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Ingegneria dell’innovazione per le imprese digitali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25CA866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Giovanna Lo Nigro</w:t>
            </w:r>
          </w:p>
        </w:tc>
        <w:tc>
          <w:tcPr>
            <w:tcW w:w="12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7B4F16D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2°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sem</w:t>
            </w:r>
            <w:proofErr w:type="spellEnd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. 3° anno</w:t>
            </w:r>
          </w:p>
        </w:tc>
        <w:tc>
          <w:tcPr>
            <w:tcW w:w="729" w:type="dxa"/>
            <w:vAlign w:val="center"/>
          </w:tcPr>
          <w:p w14:paraId="68A22089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20</w:t>
            </w:r>
          </w:p>
        </w:tc>
      </w:tr>
      <w:tr w:rsidR="00BD7D8C" w:rsidRPr="00BD7D8C" w14:paraId="0224890F" w14:textId="77777777" w:rsidTr="00BD7D8C">
        <w:trPr>
          <w:trHeight w:val="300"/>
        </w:trPr>
        <w:tc>
          <w:tcPr>
            <w:tcW w:w="45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92A2F12" w14:textId="02C2558D" w:rsidR="00BD7D8C" w:rsidRPr="00BD7D8C" w:rsidRDefault="00BD7D8C" w:rsidP="003D2882">
            <w:pPr>
              <w:jc w:val="lef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134EB61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Impianti Meccanici</w:t>
            </w:r>
          </w:p>
          <w:p w14:paraId="525C9004" w14:textId="2CF7E65F" w:rsidR="00BD7D8C" w:rsidRPr="00BD7D8C" w:rsidRDefault="00BD7D8C" w:rsidP="00BD7D8C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ING-IND/17</w:t>
            </w:r>
          </w:p>
        </w:tc>
        <w:tc>
          <w:tcPr>
            <w:tcW w:w="2268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40DD86C" w14:textId="371E29B8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Ingegneria Meccanica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2348172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 Giada La Scalia</w:t>
            </w:r>
          </w:p>
        </w:tc>
        <w:tc>
          <w:tcPr>
            <w:tcW w:w="12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356E6EE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 xml:space="preserve">2° </w:t>
            </w:r>
            <w:proofErr w:type="spellStart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sem</w:t>
            </w:r>
            <w:proofErr w:type="spellEnd"/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. 3° anno</w:t>
            </w:r>
          </w:p>
        </w:tc>
        <w:tc>
          <w:tcPr>
            <w:tcW w:w="729" w:type="dxa"/>
            <w:vAlign w:val="center"/>
          </w:tcPr>
          <w:p w14:paraId="1D3129FD" w14:textId="77777777" w:rsidR="00BD7D8C" w:rsidRPr="00BD7D8C" w:rsidRDefault="00BD7D8C" w:rsidP="003D2882">
            <w:pPr>
              <w:spacing w:line="259" w:lineRule="auto"/>
              <w:jc w:val="left"/>
              <w:rPr>
                <w:rFonts w:ascii="Arial" w:eastAsia="Arial" w:hAnsi="Arial" w:cs="Arial"/>
                <w:color w:val="1D1D1B"/>
                <w:sz w:val="20"/>
                <w:szCs w:val="20"/>
              </w:rPr>
            </w:pPr>
            <w:r w:rsidRPr="00BD7D8C">
              <w:rPr>
                <w:rFonts w:ascii="Arial" w:eastAsia="Arial" w:hAnsi="Arial" w:cs="Arial"/>
                <w:color w:val="1D1D1B"/>
                <w:sz w:val="20"/>
                <w:szCs w:val="20"/>
              </w:rPr>
              <w:t>20</w:t>
            </w:r>
          </w:p>
        </w:tc>
      </w:tr>
    </w:tbl>
    <w:p w14:paraId="7A47AAE3" w14:textId="77777777" w:rsidR="00BD7D8C" w:rsidRDefault="00BD7D8C" w:rsidP="005C3614">
      <w:pPr>
        <w:rPr>
          <w:rFonts w:ascii="Arial" w:eastAsia="Arial" w:hAnsi="Arial" w:cs="Arial"/>
          <w:b/>
          <w:bCs/>
          <w:color w:val="1D1D1B"/>
          <w:sz w:val="20"/>
          <w:szCs w:val="20"/>
        </w:rPr>
      </w:pPr>
    </w:p>
    <w:p w14:paraId="32C79AF2" w14:textId="3EAE463B" w:rsidR="002F55C5" w:rsidRDefault="002F55C5" w:rsidP="003F2ADB">
      <w:pPr>
        <w:rPr>
          <w:rFonts w:ascii="Arial" w:eastAsia="Arial" w:hAnsi="Arial" w:cs="Arial"/>
          <w:color w:val="1D1D1B"/>
          <w:sz w:val="20"/>
          <w:szCs w:val="20"/>
        </w:rPr>
      </w:pPr>
    </w:p>
    <w:p w14:paraId="436700BB" w14:textId="4602497E" w:rsidR="00FF7F64" w:rsidRDefault="00805BE5" w:rsidP="00BD7212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A tal fine, consapevole delle sanzioni penali, nel caso di dichiarazioni non veritiere, di formazione o uso di atti falsi, richiamate dall'art. 76 del D.P.R. 445 del 28 dicembre 2000  </w:t>
      </w:r>
    </w:p>
    <w:p w14:paraId="6193CBFD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DICHIARA</w:t>
      </w:r>
    </w:p>
    <w:p w14:paraId="7E05A2BD" w14:textId="77777777" w:rsidR="00FF7F64" w:rsidRDefault="00805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 avere preso visione personalmente del bando;</w:t>
      </w:r>
    </w:p>
    <w:p w14:paraId="39413A33" w14:textId="77777777" w:rsidR="00FF7F64" w:rsidRDefault="00805BE5" w:rsidP="00BD7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 non avere rapporti di parentela o affinità entro il quarto grado con un Professore appartenente alla struttura proponente, con il Rettore, il Direttore Generale o un componente del Consiglio di Amministrazione;</w:t>
      </w:r>
    </w:p>
    <w:p w14:paraId="4D29A4B0" w14:textId="77777777" w:rsidR="005A0B62" w:rsidRDefault="005A0B62" w:rsidP="005A0B6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D1D1B"/>
          <w:sz w:val="20"/>
          <w:szCs w:val="20"/>
        </w:rPr>
      </w:pPr>
    </w:p>
    <w:p w14:paraId="7DB3F9C9" w14:textId="77777777" w:rsidR="005A0B62" w:rsidRDefault="00805BE5" w:rsidP="005A0B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l’insussistenza di altre situazioni, anche potenziali, di conflitto di interesse, ai sensi della normativa vigente, con l’Università degli Studi di Palermo;</w:t>
      </w:r>
    </w:p>
    <w:p w14:paraId="16629504" w14:textId="519FE228" w:rsidR="00FF7F64" w:rsidRDefault="00805BE5" w:rsidP="005A0B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</w:p>
    <w:p w14:paraId="5EFB6FCD" w14:textId="77777777" w:rsidR="00FF7F64" w:rsidRDefault="00805BE5" w:rsidP="00BD7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che, se dipendente di Pubblica Amministrazione, in caso di affidamento dell’insegnamento, trasmetterà l’autorizzazione rilasciata dall’Ente di appartenenza prima dell’inizio delle attività didattiche;</w:t>
      </w:r>
    </w:p>
    <w:p w14:paraId="4E3C8435" w14:textId="77777777" w:rsidR="005C3614" w:rsidRDefault="005C3614" w:rsidP="005C36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D1D1B"/>
          <w:sz w:val="20"/>
          <w:szCs w:val="20"/>
        </w:rPr>
      </w:pPr>
    </w:p>
    <w:p w14:paraId="6EFCF1E6" w14:textId="77777777" w:rsidR="00FF7F64" w:rsidRDefault="00805BE5" w:rsidP="000D4A7A">
      <w:pPr>
        <w:numPr>
          <w:ilvl w:val="0"/>
          <w:numId w:val="2"/>
        </w:numPr>
        <w:rPr>
          <w:rFonts w:ascii="Arial" w:eastAsia="Arial" w:hAnsi="Arial" w:cs="Arial"/>
          <w:color w:val="1D1D1B"/>
          <w:sz w:val="20"/>
          <w:szCs w:val="20"/>
        </w:rPr>
      </w:pPr>
      <w:r w:rsidRPr="001E2848">
        <w:rPr>
          <w:rFonts w:ascii="Arial" w:eastAsia="Arial" w:hAnsi="Arial" w:cs="Arial"/>
          <w:color w:val="1D1D1B"/>
          <w:sz w:val="20"/>
          <w:szCs w:val="20"/>
          <w:u w:val="single"/>
        </w:rPr>
        <w:lastRenderedPageBreak/>
        <w:t>di impegnarsi a dotarsi di firma elettronica e di un account personale di PEC, posta elettronica certificata, nei termini e con le modalità previste dalla normativa di riferimento prima dell’eventuale stipula del contratto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. </w:t>
      </w:r>
    </w:p>
    <w:p w14:paraId="78D8EA01" w14:textId="77777777" w:rsidR="00FF7F64" w:rsidRDefault="00FF7F64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</w:p>
    <w:p w14:paraId="34962678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ALLEGA</w:t>
      </w:r>
    </w:p>
    <w:p w14:paraId="7F4E980A" w14:textId="77777777" w:rsidR="00FF7F64" w:rsidRDefault="00805BE5" w:rsidP="005C36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curriculum didattico/scientifico/professionale (in formato aperto .pdf massimo di un mega, datato e firmato, reso sotto forma di dichiarazione sostitutiva di atto di notorietà, ai sensi degli artt. 46 e 47 del D.P.R. 445/2000, attestante la veridicità di quanto indicato nello stesso, con apposita autorizzazione al trattamento dei dati)</w:t>
      </w:r>
    </w:p>
    <w:p w14:paraId="2DB6592A" w14:textId="5AAD2A55" w:rsidR="00FF7F64" w:rsidRDefault="000E57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1E2848">
        <w:rPr>
          <w:rFonts w:ascii="Arial" w:eastAsia="Arial" w:hAnsi="Arial" w:cs="Arial"/>
          <w:b/>
          <w:bCs/>
          <w:color w:val="1D1D1B"/>
          <w:sz w:val="20"/>
          <w:szCs w:val="20"/>
        </w:rPr>
        <w:t>elencare altra</w:t>
      </w:r>
      <w:r w:rsidR="001E284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</w:t>
      </w:r>
      <w:r w:rsidR="003F2ADB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eventuale </w:t>
      </w:r>
      <w:r w:rsidR="003F2ADB" w:rsidRPr="001E2848">
        <w:rPr>
          <w:rFonts w:ascii="Arial" w:eastAsia="Arial" w:hAnsi="Arial" w:cs="Arial"/>
          <w:b/>
          <w:bCs/>
          <w:color w:val="1D1D1B"/>
          <w:sz w:val="20"/>
          <w:szCs w:val="20"/>
        </w:rPr>
        <w:t>documentazione</w:t>
      </w:r>
      <w:r w:rsidRPr="001E284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allegata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05BE5">
        <w:rPr>
          <w:rFonts w:ascii="Arial" w:eastAsia="Arial" w:hAnsi="Arial" w:cs="Arial"/>
          <w:color w:val="1D1D1B"/>
          <w:sz w:val="20"/>
          <w:szCs w:val="20"/>
        </w:rPr>
        <w:t>……………………………………</w:t>
      </w:r>
    </w:p>
    <w:p w14:paraId="47876D22" w14:textId="77777777" w:rsidR="00FF7F64" w:rsidRPr="000E5726" w:rsidRDefault="00805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>copia del documento di identità in corso di validità</w:t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</w:p>
    <w:p w14:paraId="31729921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1469506C" w14:textId="77777777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Luogo e data ……………….……………….</w:t>
      </w:r>
    </w:p>
    <w:p w14:paraId="273EF303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34FD8146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7C552355" w14:textId="77777777" w:rsidR="00FF7F64" w:rsidRDefault="00805BE5">
      <w:pPr>
        <w:spacing w:line="336" w:lineRule="auto"/>
        <w:ind w:left="504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Firma</w:t>
      </w:r>
    </w:p>
    <w:p w14:paraId="693969F7" w14:textId="77777777" w:rsidR="00FF7F64" w:rsidRDefault="00FF7F64">
      <w:pPr>
        <w:spacing w:line="336" w:lineRule="auto"/>
        <w:ind w:left="504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5AA30CC2" w14:textId="77777777" w:rsidR="00FF7F64" w:rsidRDefault="00805BE5">
      <w:pPr>
        <w:spacing w:line="336" w:lineRule="auto"/>
        <w:ind w:left="4320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………….…………….………………</w:t>
      </w:r>
    </w:p>
    <w:p w14:paraId="1E31BEA0" w14:textId="77777777" w:rsidR="00702B5C" w:rsidRDefault="00702B5C">
      <w:pPr>
        <w:spacing w:line="336" w:lineRule="auto"/>
        <w:ind w:left="4320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19173104" w14:textId="3F685C07" w:rsidR="00702B5C" w:rsidRDefault="00702B5C" w:rsidP="00702B5C">
      <w:pPr>
        <w:spacing w:line="336" w:lineRule="auto"/>
        <w:ind w:left="426" w:hanging="284"/>
        <w:rPr>
          <w:rFonts w:ascii="Arial" w:eastAsia="Arial" w:hAnsi="Arial" w:cs="Arial"/>
          <w:color w:val="1D1D1B"/>
          <w:sz w:val="20"/>
          <w:szCs w:val="20"/>
        </w:rPr>
      </w:pPr>
    </w:p>
    <w:sectPr w:rsidR="00702B5C" w:rsidSect="008E6838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835" w:bottom="1021" w:left="2155" w:header="1021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06E3" w14:textId="77777777" w:rsidR="005D2749" w:rsidRDefault="005D2749">
      <w:r>
        <w:separator/>
      </w:r>
    </w:p>
  </w:endnote>
  <w:endnote w:type="continuationSeparator" w:id="0">
    <w:p w14:paraId="7355FA21" w14:textId="77777777" w:rsidR="005D2749" w:rsidRDefault="005D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ヒラギノ角ゴ Pro W3">
    <w:altName w:val="Malgun Gothic Semilight"/>
    <w:charset w:val="80"/>
    <w:family w:val="swiss"/>
    <w:pitch w:val="variable"/>
    <w:sig w:usb0="E00002FF" w:usb1="7AC7FFFF" w:usb2="00000012" w:usb3="00000000" w:csb0="0002000D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GSpec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A0FD" w14:textId="77777777" w:rsidR="00FF7F64" w:rsidRDefault="00805BE5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sz w:val="16"/>
        <w:szCs w:val="16"/>
      </w:rPr>
    </w:pPr>
    <w:r>
      <w:rPr>
        <w:sz w:val="16"/>
        <w:szCs w:val="16"/>
      </w:rPr>
      <w:t>Scrivere qui l’indirizzo completo, telefono, fax, email e sito web</w:t>
    </w:r>
  </w:p>
  <w:p w14:paraId="3CE9FCDA" w14:textId="77777777" w:rsidR="00FF7F64" w:rsidRDefault="00805BE5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sz w:val="20"/>
        <w:szCs w:val="20"/>
      </w:rPr>
    </w:pPr>
    <w:r>
      <w:rPr>
        <w:sz w:val="16"/>
        <w:szCs w:val="16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6FBD" w14:textId="77777777" w:rsidR="00FF7F64" w:rsidRDefault="00FF7F64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eastAsia="Montserrat Medium" w:hAnsi="Montserrat Medium" w:cs="Montserrat Medium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F11C" w14:textId="77777777" w:rsidR="005D2749" w:rsidRDefault="005D2749">
      <w:r>
        <w:separator/>
      </w:r>
    </w:p>
  </w:footnote>
  <w:footnote w:type="continuationSeparator" w:id="0">
    <w:p w14:paraId="5098B467" w14:textId="77777777" w:rsidR="005D2749" w:rsidRDefault="005D2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E69F" w14:textId="77777777" w:rsidR="00FF7F64" w:rsidRDefault="00805BE5">
    <w:pPr>
      <w:tabs>
        <w:tab w:val="left" w:pos="9912"/>
      </w:tabs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944DDEF" wp14:editId="2202DFF6">
          <wp:simplePos x="0" y="0"/>
          <wp:positionH relativeFrom="page">
            <wp:posOffset>-3808</wp:posOffset>
          </wp:positionH>
          <wp:positionV relativeFrom="page">
            <wp:posOffset>-732788</wp:posOffset>
          </wp:positionV>
          <wp:extent cx="7560310" cy="10680700"/>
          <wp:effectExtent l="0" t="0" r="0" b="0"/>
          <wp:wrapNone/>
          <wp:docPr id="8435884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3569FE8" wp14:editId="0D416253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94780" cy="589915"/>
              <wp:effectExtent l="0" t="0" r="0" b="0"/>
              <wp:wrapNone/>
              <wp:docPr id="186" name="Rettangolo 1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08135" y="3494568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5B1DE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SCRIVERE QUI L’INTESTAZIONE</w:t>
                          </w:r>
                        </w:p>
                        <w:p w14:paraId="78654F76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MAX 3 RIGHE</w:t>
                          </w:r>
                        </w:p>
                        <w:p w14:paraId="61A65C73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spcFirstLastPara="1" wrap="square" lIns="38100" tIns="38100" rIns="381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569FE8" id="Rettangolo 186" o:spid="_x0000_s1026" style="position:absolute;left:0;text-align:left;margin-left:0;margin-top:0;width:511.4pt;height:4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Q2ygEAAIMDAAAOAAAAZHJzL2Uyb0RvYy54bWysU8GOmzAQvVfqP1i+N0ASEopCVtWuUlVa&#10;tZG2/QBjTLBkbHfsBPL3HRt2k7a3qhzMjP14fm9m2D2MvSIXAU4aXdFskVIiNDeN1KeK/vh++FBQ&#10;4jzTDVNGi4pehaMP+/fvdoMtxdJ0RjUCCJJoVw62op33tkwSxzvRM7cwVmg8bA30zGMKp6QBNiB7&#10;r5Jlmm6SwUBjwXDhHO4+TYd0H/nbVnD/rW2d8ERVFLX5uEJc67Am+x0rT8BsJ/ksg/2Dip5JjZe+&#10;UT0xz8gZ5F9UveRgnGn9gps+MW0ruYge0E2W/uHmpWNWRC9YHGffyuT+Hy3/enmxR8AyDNaVDsPg&#10;YmyhD2/UR8aKLrO0yFY5JdeKrtYf1/mmmAonRk84Ajbrbb5dYX05IvJtWmzyAEhuTBac/yxMT0JQ&#10;UcDGxHqxy7PzE/QVEi52RsnmIJWKCZzqRwXkwrCJh/jM7L/BlA5gbcJnE2PYSW6+QuTHepzN1qa5&#10;HoE4yw8SRT0z548MsPsZJQNOREXdzzMDQYn6orHkqyJLwwjdJ3Cf1PcJ07wzOGiekil89HHsJo2f&#10;zt60MhoPqiYps1jsdCzdPJVhlO7ziLr9O/tfAAAA//8DAFBLAwQUAAYACAAAACEAVt1rfdsAAAAF&#10;AQAADwAAAGRycy9kb3ducmV2LnhtbEyPwU7DMBBE70j9B2srcaM2kYraEKeildoTHGgR5228JBHx&#10;OoqdxvD1uFzgMtJqVjNvik20nbjQ4FvHGu4XCgRx5UzLtYa30/5uBcIHZIOdY9LwRR425eymwNy4&#10;iV/pcgy1SCHsc9TQhNDnUvqqIYt+4Xri5H24wWJI51BLM+CUwm0nM6UepMWWU0ODPe0aqj6Po9Xw&#10;vl99n9x02Kr4EsdlW43L5y1pfTuPT48gAsXw9wxX/IQOZWI6u5GNF52GNCT86tVTWZZ2nDWsszXI&#10;spD/6csfAAAA//8DAFBLAQItABQABgAIAAAAIQC2gziS/gAAAOEBAAATAAAAAAAAAAAAAAAAAAAA&#10;AABbQ29udGVudF9UeXBlc10ueG1sUEsBAi0AFAAGAAgAAAAhADj9If/WAAAAlAEAAAsAAAAAAAAA&#10;AAAAAAAALwEAAF9yZWxzLy5yZWxzUEsBAi0AFAAGAAgAAAAhAKJelDbKAQAAgwMAAA4AAAAAAAAA&#10;AAAAAAAALgIAAGRycy9lMm9Eb2MueG1sUEsBAi0AFAAGAAgAAAAhAFbda33bAAAABQEAAA8AAAAA&#10;AAAAAAAAAAAAJAQAAGRycy9kb3ducmV2LnhtbFBLBQYAAAAABAAEAPMAAAAsBQAAAAA=&#10;" stroked="f">
              <v:textbox inset="3pt,3pt,3pt,3pt">
                <w:txbxContent>
                  <w:p w14:paraId="2065B1DE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SCRIVERE QUI L’INTESTAZIONE</w:t>
                    </w:r>
                  </w:p>
                  <w:p w14:paraId="78654F76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MAX 3 RIGHE</w:t>
                    </w:r>
                  </w:p>
                  <w:p w14:paraId="61A65C73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TIMES NEW ROMAN 11 PUNTI, INTERLINEA SINGOLA, TUTTO MAIUSCOLO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88D2" w14:textId="77777777" w:rsidR="003F2ADB" w:rsidRPr="000B218F" w:rsidRDefault="003F2ADB" w:rsidP="003F2ADB">
    <w:pPr>
      <w:jc w:val="center"/>
      <w:rPr>
        <w:rFonts w:ascii="Arial" w:eastAsia="Arial" w:hAnsi="Arial" w:cs="Arial"/>
        <w:color w:val="1D1D1B"/>
        <w:sz w:val="20"/>
        <w:szCs w:val="20"/>
      </w:rPr>
    </w:pPr>
    <w:bookmarkStart w:id="0" w:name="_Hlk134698376"/>
    <w:r>
      <w:rPr>
        <w:rFonts w:ascii="Arial" w:eastAsia="Arial" w:hAnsi="Arial" w:cs="Arial"/>
        <w:color w:val="1D1D1B"/>
        <w:sz w:val="20"/>
        <w:szCs w:val="20"/>
      </w:rPr>
      <w:t xml:space="preserve">BANDO </w:t>
    </w:r>
    <w:bookmarkStart w:id="1" w:name="_Hlk135297364"/>
    <w:r>
      <w:rPr>
        <w:rFonts w:ascii="Arial" w:eastAsia="Arial" w:hAnsi="Arial" w:cs="Arial"/>
        <w:color w:val="1D1D1B"/>
        <w:sz w:val="20"/>
        <w:szCs w:val="20"/>
      </w:rPr>
      <w:t xml:space="preserve">DI </w:t>
    </w:r>
    <w:r w:rsidRPr="000B218F">
      <w:rPr>
        <w:rFonts w:ascii="Arial" w:eastAsia="Arial" w:hAnsi="Arial" w:cs="Arial"/>
        <w:color w:val="1D1D1B"/>
        <w:sz w:val="20"/>
        <w:szCs w:val="20"/>
      </w:rPr>
      <w:t xml:space="preserve">SELEZIONE PER L’ATTRIBUZIONE DEGLI </w:t>
    </w:r>
    <w:r>
      <w:rPr>
        <w:rFonts w:ascii="Arial" w:eastAsia="Arial" w:hAnsi="Arial" w:cs="Arial"/>
        <w:color w:val="1D1D1B"/>
        <w:sz w:val="20"/>
        <w:szCs w:val="20"/>
      </w:rPr>
      <w:t>INCARICHI DI ATTIVITA’ DIDATTICA INTEGRATIVA - INSEGNAMENTI NEI CORSI DI STUDIO AFFERENTI AL DIPARTIMENTO DI INGEGNERIA</w:t>
    </w:r>
  </w:p>
  <w:p w14:paraId="1A72D627" w14:textId="1CBDEC9B" w:rsidR="003F2ADB" w:rsidRDefault="003F2ADB" w:rsidP="003F2ADB">
    <w:pPr>
      <w:jc w:val="center"/>
    </w:pPr>
    <w:r>
      <w:rPr>
        <w:rFonts w:ascii="Arial" w:eastAsia="Arial" w:hAnsi="Arial" w:cs="Arial"/>
        <w:color w:val="1D1D1B"/>
        <w:sz w:val="20"/>
        <w:szCs w:val="20"/>
      </w:rPr>
      <w:t>Anno Accademico 202</w:t>
    </w:r>
    <w:r w:rsidR="00BD7D8C">
      <w:rPr>
        <w:rFonts w:ascii="Arial" w:eastAsia="Arial" w:hAnsi="Arial" w:cs="Arial"/>
        <w:color w:val="1D1D1B"/>
        <w:sz w:val="20"/>
        <w:szCs w:val="20"/>
      </w:rPr>
      <w:t>5</w:t>
    </w:r>
    <w:r>
      <w:rPr>
        <w:rFonts w:ascii="Arial" w:eastAsia="Arial" w:hAnsi="Arial" w:cs="Arial"/>
        <w:color w:val="1D1D1B"/>
        <w:sz w:val="20"/>
        <w:szCs w:val="20"/>
      </w:rPr>
      <w:t>/202</w:t>
    </w:r>
    <w:r w:rsidR="00BD7D8C">
      <w:rPr>
        <w:rFonts w:ascii="Arial" w:eastAsia="Arial" w:hAnsi="Arial" w:cs="Arial"/>
        <w:color w:val="1D1D1B"/>
        <w:sz w:val="20"/>
        <w:szCs w:val="20"/>
      </w:rPr>
      <w:t>6</w:t>
    </w:r>
    <w:r>
      <w:rPr>
        <w:rFonts w:ascii="Arial" w:eastAsia="Arial" w:hAnsi="Arial" w:cs="Arial"/>
        <w:color w:val="1D1D1B"/>
        <w:sz w:val="20"/>
        <w:szCs w:val="20"/>
      </w:rPr>
      <w:t xml:space="preserve">  </w:t>
    </w:r>
  </w:p>
  <w:bookmarkEnd w:id="0"/>
  <w:bookmarkEnd w:id="1"/>
  <w:p w14:paraId="428E655E" w14:textId="77777777" w:rsidR="003F2ADB" w:rsidRDefault="003F2ADB" w:rsidP="003F2ADB">
    <w:pPr>
      <w:jc w:val="left"/>
      <w:rPr>
        <w:sz w:val="16"/>
        <w:szCs w:val="16"/>
      </w:rPr>
    </w:pPr>
  </w:p>
  <w:p w14:paraId="03E9C0AE" w14:textId="77777777" w:rsidR="005A11D8" w:rsidRPr="003F2ADB" w:rsidRDefault="005A11D8" w:rsidP="003F2A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B30"/>
    <w:multiLevelType w:val="multilevel"/>
    <w:tmpl w:val="43E0771E"/>
    <w:lvl w:ilvl="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263E88"/>
    <w:multiLevelType w:val="multilevel"/>
    <w:tmpl w:val="615469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BF00FA"/>
    <w:multiLevelType w:val="multilevel"/>
    <w:tmpl w:val="666A458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9513975">
    <w:abstractNumId w:val="0"/>
  </w:num>
  <w:num w:numId="2" w16cid:durableId="537009567">
    <w:abstractNumId w:val="1"/>
  </w:num>
  <w:num w:numId="3" w16cid:durableId="503932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F64"/>
    <w:rsid w:val="0000237D"/>
    <w:rsid w:val="000058E8"/>
    <w:rsid w:val="00025B50"/>
    <w:rsid w:val="00046D88"/>
    <w:rsid w:val="00066BE9"/>
    <w:rsid w:val="0007051E"/>
    <w:rsid w:val="00080B3A"/>
    <w:rsid w:val="000874F3"/>
    <w:rsid w:val="000A689A"/>
    <w:rsid w:val="000B3E0F"/>
    <w:rsid w:val="000D4A7A"/>
    <w:rsid w:val="000E5726"/>
    <w:rsid w:val="00105045"/>
    <w:rsid w:val="001078C4"/>
    <w:rsid w:val="00146794"/>
    <w:rsid w:val="00146CDD"/>
    <w:rsid w:val="001515D4"/>
    <w:rsid w:val="00165190"/>
    <w:rsid w:val="001743AB"/>
    <w:rsid w:val="001E2848"/>
    <w:rsid w:val="001F4962"/>
    <w:rsid w:val="00210E8B"/>
    <w:rsid w:val="00213647"/>
    <w:rsid w:val="002A01DF"/>
    <w:rsid w:val="002B7E27"/>
    <w:rsid w:val="002D4979"/>
    <w:rsid w:val="002D6671"/>
    <w:rsid w:val="002F2F22"/>
    <w:rsid w:val="002F55C5"/>
    <w:rsid w:val="002F6058"/>
    <w:rsid w:val="003855B4"/>
    <w:rsid w:val="00386AFF"/>
    <w:rsid w:val="003977CD"/>
    <w:rsid w:val="003A52F1"/>
    <w:rsid w:val="003B71AF"/>
    <w:rsid w:val="003D1D4D"/>
    <w:rsid w:val="003F2ADB"/>
    <w:rsid w:val="00415F46"/>
    <w:rsid w:val="00493477"/>
    <w:rsid w:val="004B0E9A"/>
    <w:rsid w:val="00502A23"/>
    <w:rsid w:val="00522F73"/>
    <w:rsid w:val="00530349"/>
    <w:rsid w:val="005A0B62"/>
    <w:rsid w:val="005A11D8"/>
    <w:rsid w:val="005C21CE"/>
    <w:rsid w:val="005C3614"/>
    <w:rsid w:val="005D2749"/>
    <w:rsid w:val="005D4A06"/>
    <w:rsid w:val="005F7931"/>
    <w:rsid w:val="00605416"/>
    <w:rsid w:val="0060756B"/>
    <w:rsid w:val="0062727F"/>
    <w:rsid w:val="0065649F"/>
    <w:rsid w:val="006B5A75"/>
    <w:rsid w:val="006D7531"/>
    <w:rsid w:val="00702B5C"/>
    <w:rsid w:val="007326EB"/>
    <w:rsid w:val="007358EB"/>
    <w:rsid w:val="0076716B"/>
    <w:rsid w:val="00781358"/>
    <w:rsid w:val="00805BE5"/>
    <w:rsid w:val="008068E1"/>
    <w:rsid w:val="00810D74"/>
    <w:rsid w:val="00857D7D"/>
    <w:rsid w:val="00875FC4"/>
    <w:rsid w:val="008C1DA6"/>
    <w:rsid w:val="008D588C"/>
    <w:rsid w:val="008E61F2"/>
    <w:rsid w:val="008E6838"/>
    <w:rsid w:val="00971B96"/>
    <w:rsid w:val="009A0FAE"/>
    <w:rsid w:val="009F0649"/>
    <w:rsid w:val="00A57314"/>
    <w:rsid w:val="00A656DA"/>
    <w:rsid w:val="00A9181C"/>
    <w:rsid w:val="00AA7D9C"/>
    <w:rsid w:val="00B35281"/>
    <w:rsid w:val="00B430CC"/>
    <w:rsid w:val="00B45DF3"/>
    <w:rsid w:val="00B9719B"/>
    <w:rsid w:val="00BC2757"/>
    <w:rsid w:val="00BD7212"/>
    <w:rsid w:val="00BD7D8C"/>
    <w:rsid w:val="00C4519C"/>
    <w:rsid w:val="00CD0997"/>
    <w:rsid w:val="00D63868"/>
    <w:rsid w:val="00DE21FC"/>
    <w:rsid w:val="00E17A85"/>
    <w:rsid w:val="00E36860"/>
    <w:rsid w:val="00E372DF"/>
    <w:rsid w:val="00E4780E"/>
    <w:rsid w:val="00E5278C"/>
    <w:rsid w:val="00EE5817"/>
    <w:rsid w:val="00EF1C6F"/>
    <w:rsid w:val="00F160DC"/>
    <w:rsid w:val="00F607ED"/>
    <w:rsid w:val="00F61486"/>
    <w:rsid w:val="00FA08AB"/>
    <w:rsid w:val="00FA0AFF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084B8"/>
  <w15:docId w15:val="{9BA68F49-C68B-4AA8-AAF2-2F8665CF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0CE"/>
    <w:rPr>
      <w:rFonts w:eastAsia="ヒラギノ角ゴ Pro W3"/>
      <w:color w:val="000000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ingegneria@cert.unip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4A6laYRQzvZncOOmXTHUuaolAA==">AMUW2mXoi+gKIfRww5rpPfh+kWA2EzwgN9IYkKZPHnT5obOew4kT680XDi4yotQm8vYrWTA1KKnfD/OqUyziMb2tEnnqxJQcvIYRsaOKzpMhGN88qumPb+Q=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Vicario</dc:creator>
  <cp:lastModifiedBy>MARIA CIACCIO</cp:lastModifiedBy>
  <cp:revision>6</cp:revision>
  <dcterms:created xsi:type="dcterms:W3CDTF">2025-11-05T14:47:00Z</dcterms:created>
  <dcterms:modified xsi:type="dcterms:W3CDTF">2025-11-06T08:45:00Z</dcterms:modified>
</cp:coreProperties>
</file>