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6D846C" w14:textId="77777777" w:rsidR="00FF27CA" w:rsidRPr="00363B02" w:rsidRDefault="00FF27CA" w:rsidP="00AD04BE">
      <w:pPr>
        <w:spacing w:line="480" w:lineRule="auto"/>
        <w:rPr>
          <w:rFonts w:ascii="Times New Roman" w:hAnsi="Times New Roman" w:cs="Times New Roman"/>
        </w:rPr>
      </w:pPr>
    </w:p>
    <w:p w14:paraId="381BAC94" w14:textId="48891DB5" w:rsidR="00FF27CA" w:rsidRPr="00363B02" w:rsidRDefault="00FF27CA" w:rsidP="00AD04BE">
      <w:pPr>
        <w:tabs>
          <w:tab w:val="left" w:pos="5970"/>
        </w:tabs>
        <w:spacing w:line="480" w:lineRule="auto"/>
        <w:jc w:val="right"/>
        <w:rPr>
          <w:rFonts w:ascii="Times New Roman" w:hAnsi="Times New Roman" w:cs="Times New Roman"/>
        </w:rPr>
      </w:pPr>
      <w:r w:rsidRPr="00363B02">
        <w:rPr>
          <w:rFonts w:ascii="Times New Roman" w:hAnsi="Times New Roman" w:cs="Times New Roman"/>
        </w:rPr>
        <w:t>Palermo</w:t>
      </w:r>
      <w:r w:rsidR="004545F5">
        <w:rPr>
          <w:rFonts w:ascii="Times New Roman" w:hAnsi="Times New Roman" w:cs="Times New Roman"/>
        </w:rPr>
        <w:t xml:space="preserve">, </w:t>
      </w:r>
      <w:proofErr w:type="gramStart"/>
      <w:r w:rsidR="004545F5">
        <w:rPr>
          <w:rFonts w:ascii="Times New Roman" w:hAnsi="Times New Roman" w:cs="Times New Roman"/>
        </w:rPr>
        <w:t xml:space="preserve">lì </w:t>
      </w:r>
      <w:r w:rsidRPr="00363B02">
        <w:rPr>
          <w:rFonts w:ascii="Times New Roman" w:hAnsi="Times New Roman" w:cs="Times New Roman"/>
        </w:rPr>
        <w:t xml:space="preserve"> </w:t>
      </w:r>
      <w:sdt>
        <w:sdtPr>
          <w:id w:val="-117382273"/>
          <w:placeholder>
            <w:docPart w:val="BAE939ECB7714EB183DB8A8EA482CEF1"/>
          </w:placeholder>
          <w:showingPlcHdr/>
        </w:sdtPr>
        <w:sdtEndPr/>
        <w:sdtContent>
          <w:bookmarkStart w:id="0" w:name="_GoBack"/>
          <w:r w:rsidR="004545F5" w:rsidRPr="0032706F">
            <w:rPr>
              <w:rStyle w:val="Testosegnaposto"/>
            </w:rPr>
            <w:t>...........</w:t>
          </w:r>
          <w:r w:rsidR="004545F5">
            <w:rPr>
              <w:rStyle w:val="Testosegnaposto"/>
            </w:rPr>
            <w:t>......</w:t>
          </w:r>
          <w:r w:rsidR="004545F5" w:rsidRPr="0032706F">
            <w:rPr>
              <w:rStyle w:val="Testosegnaposto"/>
            </w:rPr>
            <w:t>............</w:t>
          </w:r>
          <w:bookmarkEnd w:id="0"/>
          <w:proofErr w:type="gramEnd"/>
        </w:sdtContent>
      </w:sdt>
    </w:p>
    <w:p w14:paraId="7810F4D3" w14:textId="77777777" w:rsidR="00FF27CA" w:rsidRDefault="00FF27CA" w:rsidP="00AD04BE">
      <w:pPr>
        <w:spacing w:line="480" w:lineRule="auto"/>
        <w:rPr>
          <w:rFonts w:ascii="Times New Roman" w:hAnsi="Times New Roman" w:cs="Times New Roman"/>
          <w:b/>
        </w:rPr>
      </w:pPr>
    </w:p>
    <w:p w14:paraId="7653F873" w14:textId="77777777" w:rsidR="00FF27CA" w:rsidRPr="00363B02" w:rsidRDefault="00FF27CA" w:rsidP="00AD04BE">
      <w:pPr>
        <w:spacing w:line="480" w:lineRule="auto"/>
        <w:rPr>
          <w:rFonts w:ascii="Times New Roman" w:hAnsi="Times New Roman" w:cs="Times New Roman"/>
          <w:b/>
        </w:rPr>
      </w:pPr>
    </w:p>
    <w:p w14:paraId="570C3EB4" w14:textId="6012D395" w:rsidR="00FF27CA" w:rsidRPr="00363B02" w:rsidRDefault="00FF27CA" w:rsidP="00AD04BE">
      <w:pPr>
        <w:spacing w:line="480" w:lineRule="auto"/>
        <w:jc w:val="both"/>
        <w:rPr>
          <w:rFonts w:ascii="Times New Roman" w:hAnsi="Times New Roman" w:cs="Times New Roman"/>
        </w:rPr>
      </w:pPr>
      <w:r w:rsidRPr="00363B02">
        <w:rPr>
          <w:rFonts w:ascii="Times New Roman" w:hAnsi="Times New Roman" w:cs="Times New Roman"/>
        </w:rPr>
        <w:t>Si dichiara che il materiale della Bolla di accompagnamento n.</w:t>
      </w:r>
      <w:r w:rsidR="004545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sdt>
        <w:sdtPr>
          <w:id w:val="-2038575277"/>
          <w:placeholder>
            <w:docPart w:val="0CB7C2E2D800462D8FAF52DE738340A8"/>
          </w:placeholder>
          <w:showingPlcHdr/>
        </w:sdtPr>
        <w:sdtEndPr/>
        <w:sdtContent>
          <w:r w:rsidR="004545F5" w:rsidRPr="0032706F">
            <w:rPr>
              <w:rStyle w:val="Testosegnaposto"/>
            </w:rPr>
            <w:t>........................................</w:t>
          </w:r>
          <w:r w:rsidR="004545F5">
            <w:rPr>
              <w:rStyle w:val="Testosegnaposto"/>
            </w:rPr>
            <w:t>......</w:t>
          </w:r>
          <w:r w:rsidR="004545F5" w:rsidRPr="0032706F">
            <w:rPr>
              <w:rStyle w:val="Testosegnaposto"/>
            </w:rPr>
            <w:t>............</w:t>
          </w:r>
        </w:sdtContent>
      </w:sdt>
      <w:r w:rsidRPr="00363B02">
        <w:rPr>
          <w:rFonts w:ascii="Times New Roman" w:hAnsi="Times New Roman" w:cs="Times New Roman"/>
        </w:rPr>
        <w:t xml:space="preserve"> </w:t>
      </w:r>
      <w:r w:rsidR="00AD04BE">
        <w:rPr>
          <w:rFonts w:ascii="Times New Roman" w:hAnsi="Times New Roman" w:cs="Times New Roman"/>
        </w:rPr>
        <w:t xml:space="preserve"> </w:t>
      </w:r>
      <w:proofErr w:type="gramStart"/>
      <w:r w:rsidR="00D65A39">
        <w:rPr>
          <w:rFonts w:ascii="Times New Roman" w:hAnsi="Times New Roman" w:cs="Times New Roman"/>
        </w:rPr>
        <w:t xml:space="preserve">del </w:t>
      </w:r>
      <w:r w:rsidRPr="00363B02">
        <w:rPr>
          <w:rFonts w:ascii="Times New Roman" w:hAnsi="Times New Roman" w:cs="Times New Roman"/>
        </w:rPr>
        <w:t xml:space="preserve"> </w:t>
      </w:r>
      <w:sdt>
        <w:sdtPr>
          <w:id w:val="-1938515538"/>
          <w:placeholder>
            <w:docPart w:val="3774CADA5E5443AF857C5FA76524584C"/>
          </w:placeholder>
          <w:showingPlcHdr/>
        </w:sdtPr>
        <w:sdtEndPr/>
        <w:sdtContent>
          <w:r w:rsidR="004545F5" w:rsidRPr="0032706F">
            <w:rPr>
              <w:rStyle w:val="Testosegnaposto"/>
            </w:rPr>
            <w:t>........................................</w:t>
          </w:r>
          <w:r w:rsidR="004545F5">
            <w:rPr>
              <w:rStyle w:val="Testosegnaposto"/>
            </w:rPr>
            <w:t>......</w:t>
          </w:r>
          <w:r w:rsidR="004545F5" w:rsidRPr="0032706F">
            <w:rPr>
              <w:rStyle w:val="Testosegnaposto"/>
            </w:rPr>
            <w:t>............</w:t>
          </w:r>
          <w:proofErr w:type="gramEnd"/>
        </w:sdtContent>
      </w:sdt>
      <w:r>
        <w:rPr>
          <w:rFonts w:ascii="Times New Roman" w:hAnsi="Times New Roman" w:cs="Times New Roman"/>
        </w:rPr>
        <w:t xml:space="preserve"> </w:t>
      </w:r>
      <w:r w:rsidR="00AD04BE">
        <w:rPr>
          <w:rFonts w:ascii="Times New Roman" w:hAnsi="Times New Roman" w:cs="Times New Roman"/>
        </w:rPr>
        <w:t xml:space="preserve"> </w:t>
      </w:r>
      <w:proofErr w:type="gramStart"/>
      <w:r w:rsidRPr="00363B02">
        <w:rPr>
          <w:rFonts w:ascii="Times New Roman" w:hAnsi="Times New Roman" w:cs="Times New Roman"/>
        </w:rPr>
        <w:t>della</w:t>
      </w:r>
      <w:proofErr w:type="gramEnd"/>
      <w:r w:rsidRPr="00363B02">
        <w:rPr>
          <w:rFonts w:ascii="Times New Roman" w:hAnsi="Times New Roman" w:cs="Times New Roman"/>
        </w:rPr>
        <w:t xml:space="preserve"> ditta</w:t>
      </w:r>
      <w:r w:rsidR="00D65A39">
        <w:rPr>
          <w:rFonts w:ascii="Times New Roman" w:hAnsi="Times New Roman" w:cs="Times New Roman"/>
        </w:rPr>
        <w:t xml:space="preserve"> </w:t>
      </w:r>
      <w:r w:rsidRPr="00363B02">
        <w:rPr>
          <w:rFonts w:ascii="Times New Roman" w:hAnsi="Times New Roman" w:cs="Times New Roman"/>
        </w:rPr>
        <w:t xml:space="preserve"> </w:t>
      </w:r>
      <w:sdt>
        <w:sdtPr>
          <w:id w:val="1936868021"/>
          <w:placeholder>
            <w:docPart w:val="21BBD67AB05444F4B596B46AA39E2A77"/>
          </w:placeholder>
          <w:showingPlcHdr/>
        </w:sdtPr>
        <w:sdtEndPr/>
        <w:sdtContent>
          <w:r w:rsidR="004545F5" w:rsidRPr="0032706F">
            <w:rPr>
              <w:rStyle w:val="Testosegnaposto"/>
            </w:rPr>
            <w:t>........................................</w:t>
          </w:r>
          <w:r w:rsidR="004545F5">
            <w:rPr>
              <w:rStyle w:val="Testosegnaposto"/>
            </w:rPr>
            <w:t>......</w:t>
          </w:r>
          <w:r w:rsidR="004545F5" w:rsidRPr="0032706F">
            <w:rPr>
              <w:rStyle w:val="Testosegnaposto"/>
            </w:rPr>
            <w:t>............</w:t>
          </w:r>
        </w:sdtContent>
      </w:sdt>
      <w:r w:rsidRPr="00363B02">
        <w:rPr>
          <w:rFonts w:ascii="Times New Roman" w:hAnsi="Times New Roman" w:cs="Times New Roman"/>
        </w:rPr>
        <w:t xml:space="preserve">  </w:t>
      </w:r>
      <w:proofErr w:type="gramStart"/>
      <w:r w:rsidRPr="00363B02">
        <w:rPr>
          <w:rFonts w:ascii="Times New Roman" w:hAnsi="Times New Roman" w:cs="Times New Roman"/>
        </w:rPr>
        <w:t>è</w:t>
      </w:r>
      <w:proofErr w:type="gramEnd"/>
      <w:r w:rsidRPr="00363B02">
        <w:rPr>
          <w:rFonts w:ascii="Times New Roman" w:hAnsi="Times New Roman" w:cs="Times New Roman"/>
        </w:rPr>
        <w:t xml:space="preserve"> regolarmente pervenuto e la bolla è stata smarrita </w:t>
      </w:r>
    </w:p>
    <w:p w14:paraId="45F43475" w14:textId="77777777" w:rsidR="00FF27CA" w:rsidRPr="00363B02" w:rsidRDefault="00FF27CA" w:rsidP="00AD04BE">
      <w:pPr>
        <w:spacing w:line="480" w:lineRule="auto"/>
        <w:rPr>
          <w:rFonts w:ascii="Times New Roman" w:hAnsi="Times New Roman" w:cs="Times New Roman"/>
        </w:rPr>
      </w:pPr>
    </w:p>
    <w:p w14:paraId="0E8A9A8F" w14:textId="5F9A53B3" w:rsidR="004545F5" w:rsidRDefault="004545F5" w:rsidP="00AD04BE">
      <w:pPr>
        <w:tabs>
          <w:tab w:val="center" w:pos="6804"/>
        </w:tabs>
        <w:spacing w:line="480" w:lineRule="auto"/>
        <w:rPr>
          <w:rFonts w:hint="eastAsia"/>
        </w:rPr>
      </w:pPr>
      <w:r>
        <w:tab/>
        <w:t>Il responsabile del fondo</w:t>
      </w:r>
    </w:p>
    <w:p w14:paraId="765822DB" w14:textId="77777777" w:rsidR="004545F5" w:rsidRDefault="004545F5" w:rsidP="00AD04BE">
      <w:pPr>
        <w:tabs>
          <w:tab w:val="center" w:pos="6804"/>
        </w:tabs>
        <w:spacing w:line="480" w:lineRule="auto"/>
        <w:rPr>
          <w:rFonts w:hint="eastAsia"/>
        </w:rPr>
      </w:pPr>
    </w:p>
    <w:p w14:paraId="448D3BEE" w14:textId="003D58D0" w:rsidR="00FF27CA" w:rsidRPr="00363B02" w:rsidRDefault="004545F5" w:rsidP="00AD04BE">
      <w:pPr>
        <w:tabs>
          <w:tab w:val="center" w:pos="6804"/>
        </w:tabs>
        <w:spacing w:line="480" w:lineRule="auto"/>
        <w:rPr>
          <w:rFonts w:ascii="Times New Roman" w:hAnsi="Times New Roman" w:cs="Times New Roman"/>
        </w:rPr>
      </w:pPr>
      <w:r>
        <w:tab/>
      </w:r>
      <w:sdt>
        <w:sdtPr>
          <w:id w:val="2088338560"/>
          <w:placeholder>
            <w:docPart w:val="C9CC98EE0FD04F999C5D75AFD7D28E8E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........................................</w:t>
          </w:r>
          <w:r>
            <w:rPr>
              <w:rStyle w:val="Testosegnaposto"/>
            </w:rPr>
            <w:t>......</w:t>
          </w:r>
          <w:r w:rsidRPr="0032706F">
            <w:rPr>
              <w:rStyle w:val="Testosegnaposto"/>
            </w:rPr>
            <w:t>............</w:t>
          </w:r>
        </w:sdtContent>
      </w:sdt>
    </w:p>
    <w:sectPr w:rsidR="00FF27CA" w:rsidRPr="00363B02" w:rsidSect="00645FBE">
      <w:headerReference w:type="default" r:id="rId7"/>
      <w:footerReference w:type="default" r:id="rId8"/>
      <w:pgSz w:w="11906" w:h="16838"/>
      <w:pgMar w:top="2722" w:right="851" w:bottom="992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D5D53" w14:textId="77777777" w:rsidR="008C306B" w:rsidRDefault="008C306B">
      <w:pPr>
        <w:rPr>
          <w:rFonts w:hint="eastAsia"/>
        </w:rPr>
      </w:pPr>
      <w:r>
        <w:separator/>
      </w:r>
    </w:p>
  </w:endnote>
  <w:endnote w:type="continuationSeparator" w:id="0">
    <w:p w14:paraId="3EF50654" w14:textId="77777777" w:rsidR="008C306B" w:rsidRDefault="008C30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Standard">
    <w:altName w:val="Times New Roman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BB74A" w14:textId="77777777" w:rsidR="00076011" w:rsidRDefault="00076011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Policlinico Universitario “Paolo Giaccone” - Via del Vespro, 129 - 90127 PALERMO</w:t>
    </w:r>
  </w:p>
  <w:p w14:paraId="48536341" w14:textId="77777777" w:rsidR="00076011" w:rsidRDefault="00076011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Direzione:</w:t>
    </w:r>
    <w:r w:rsidRPr="00336FB2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091 238.65807 – 65835 Amministrazione: 091 238.65808 – 95805 – 65811 </w:t>
    </w:r>
  </w:p>
  <w:p w14:paraId="4213987E" w14:textId="77777777" w:rsidR="00076011" w:rsidRPr="007B571F" w:rsidRDefault="00076011" w:rsidP="00076011">
    <w:pPr>
      <w:tabs>
        <w:tab w:val="left" w:pos="9912"/>
      </w:tabs>
      <w:jc w:val="center"/>
      <w:rPr>
        <w:rFonts w:ascii="Times New Roman" w:hAnsi="Times New Roman" w:cs="Times New Roman"/>
        <w:kern w:val="2"/>
        <w:sz w:val="16"/>
        <w:szCs w:val="16"/>
      </w:rPr>
    </w:pPr>
    <w:r w:rsidRPr="007B571F">
      <w:rPr>
        <w:rFonts w:ascii="Times New Roman" w:hAnsi="Times New Roman" w:cs="Times New Roman"/>
        <w:kern w:val="2"/>
        <w:sz w:val="16"/>
        <w:szCs w:val="16"/>
      </w:rPr>
      <w:t xml:space="preserve">Mail: </w:t>
    </w:r>
    <w:hyperlink r:id="rId1" w:history="1">
      <w:r w:rsidRPr="007B571F">
        <w:rPr>
          <w:rStyle w:val="Collegamentoipertestuale"/>
          <w:rFonts w:ascii="Times New Roman" w:hAnsi="Times New Roman"/>
          <w:kern w:val="2"/>
          <w:sz w:val="16"/>
          <w:szCs w:val="16"/>
        </w:rPr>
        <w:t>dipartimento.bind@unipa.it</w:t>
      </w:r>
    </w:hyperlink>
    <w:r w:rsidRPr="007B571F">
      <w:rPr>
        <w:rFonts w:ascii="Times New Roman" w:hAnsi="Times New Roman"/>
        <w:kern w:val="2"/>
        <w:sz w:val="16"/>
        <w:szCs w:val="16"/>
      </w:rPr>
      <w:t xml:space="preserve">; </w:t>
    </w:r>
    <w:hyperlink r:id="rId2" w:history="1">
      <w:r w:rsidRPr="007B571F">
        <w:rPr>
          <w:rStyle w:val="Collegamentoipertestuale"/>
          <w:rFonts w:ascii="Times New Roman" w:hAnsi="Times New Roman"/>
          <w:kern w:val="2"/>
          <w:sz w:val="16"/>
          <w:szCs w:val="16"/>
        </w:rPr>
        <w:t>dipartimento.bind@cert.unipa.it</w:t>
      </w:r>
    </w:hyperlink>
    <w:r w:rsidRPr="007B571F">
      <w:rPr>
        <w:rFonts w:ascii="Times New Roman" w:hAnsi="Times New Roman"/>
        <w:kern w:val="2"/>
        <w:sz w:val="16"/>
        <w:szCs w:val="16"/>
      </w:rPr>
      <w:t xml:space="preserve"> (pec)</w:t>
    </w:r>
  </w:p>
  <w:p w14:paraId="04CDF87D" w14:textId="77777777" w:rsidR="00076011" w:rsidRPr="007B571F" w:rsidRDefault="00076011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 w:rsidRPr="007B571F">
      <w:rPr>
        <w:rFonts w:ascii="Times New Roman" w:hAnsi="Times New Roman" w:cs="Times New Roman"/>
        <w:sz w:val="16"/>
        <w:szCs w:val="16"/>
      </w:rPr>
      <w:t>http://portale.unipa.it/dipartimenti/bind</w:t>
    </w:r>
  </w:p>
  <w:p w14:paraId="6CC2774C" w14:textId="77777777" w:rsidR="00076011" w:rsidRPr="007B571F" w:rsidRDefault="00076011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  <w:p w14:paraId="7B679F08" w14:textId="77777777" w:rsidR="00076011" w:rsidRPr="007B571F" w:rsidRDefault="00076011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42A92" w14:textId="77777777" w:rsidR="008C306B" w:rsidRDefault="008C306B">
      <w:pPr>
        <w:rPr>
          <w:rFonts w:hint="eastAsia"/>
        </w:rPr>
      </w:pPr>
      <w:r>
        <w:separator/>
      </w:r>
    </w:p>
  </w:footnote>
  <w:footnote w:type="continuationSeparator" w:id="0">
    <w:p w14:paraId="7AF6F853" w14:textId="77777777" w:rsidR="008C306B" w:rsidRDefault="008C30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F7F57" w14:textId="0C498417" w:rsidR="00146B6E" w:rsidRDefault="000654E3">
    <w:pPr>
      <w:pStyle w:val="Intestazione"/>
      <w:rPr>
        <w:rFonts w:hint="eastAsia"/>
        <w:lang w:eastAsia="it-IT" w:bidi="ar-SA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45E04FF" wp14:editId="16E28D0A">
              <wp:simplePos x="0" y="0"/>
              <wp:positionH relativeFrom="page">
                <wp:posOffset>2673350</wp:posOffset>
              </wp:positionH>
              <wp:positionV relativeFrom="page">
                <wp:posOffset>429895</wp:posOffset>
              </wp:positionV>
              <wp:extent cx="2846070" cy="8775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070" cy="877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ED46" w14:textId="728F538D" w:rsidR="00146B6E" w:rsidRPr="000654E3" w:rsidRDefault="006B21BC">
                          <w:pPr>
                            <w:spacing w:line="204" w:lineRule="auto"/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</w:pPr>
                          <w:r w:rsidRPr="000654E3">
                            <w:rPr>
                              <w:rFonts w:ascii="Times New Roman" w:hAnsi="Times New Roman" w:cs="Times New Roman"/>
                              <w:kern w:val="2"/>
                              <w:szCs w:val="19"/>
                            </w:rPr>
                            <w:t>DIPARTIMENTO DI BIOMEDIC</w:t>
                          </w:r>
                          <w:r w:rsidR="000654E3" w:rsidRPr="000654E3">
                            <w:rPr>
                              <w:rFonts w:ascii="Times New Roman" w:hAnsi="Times New Roman" w:cs="Times New Roman"/>
                              <w:kern w:val="2"/>
                              <w:szCs w:val="19"/>
                            </w:rPr>
                            <w:t>INA, NEUROSCIENZE E DIAGNOSTICA AVANZATA</w:t>
                          </w:r>
                          <w:r w:rsidR="000654E3"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  <w:t xml:space="preserve"> </w:t>
                          </w:r>
                          <w:r w:rsidR="000654E3" w:rsidRPr="000654E3"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  <w:t>(Bi.N.D.)</w:t>
                          </w:r>
                        </w:p>
                        <w:p w14:paraId="0C2F354E" w14:textId="77777777" w:rsidR="00146B6E" w:rsidRPr="000654E3" w:rsidRDefault="00146B6E">
                          <w:pPr>
                            <w:spacing w:line="204" w:lineRule="auto"/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</w:pPr>
                        </w:p>
                        <w:p w14:paraId="0A1C9E86" w14:textId="3755E73E" w:rsidR="00146B6E" w:rsidRPr="000654E3" w:rsidRDefault="006B21BC">
                          <w:pPr>
                            <w:spacing w:line="204" w:lineRule="auto"/>
                            <w:rPr>
                              <w:rFonts w:hint="eastAsia"/>
                              <w:kern w:val="2"/>
                            </w:rPr>
                          </w:pPr>
                          <w:r w:rsidRPr="000654E3">
                            <w:rPr>
                              <w:rFonts w:ascii="Times New Roman" w:hAnsi="Times New Roman" w:cs="Times New Roman"/>
                              <w:kern w:val="2"/>
                              <w:szCs w:val="16"/>
                            </w:rPr>
                            <w:t>Direttore – Prof. Gi</w:t>
                          </w:r>
                          <w:r w:rsidR="00645FBE" w:rsidRPr="000654E3">
                            <w:rPr>
                              <w:rFonts w:ascii="Times New Roman" w:hAnsi="Times New Roman" w:cs="Times New Roman"/>
                              <w:kern w:val="2"/>
                              <w:szCs w:val="16"/>
                            </w:rPr>
                            <w:t>useppe Ferraro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E0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5pt;margin-top:33.85pt;width:224.1pt;height:69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" stroked="f">
              <v:fill opacity="0"/>
              <v:textbox inset="0,0,0,0">
                <w:txbxContent>
                  <w:p w14:paraId="02A4ED46" w14:textId="728F538D" w:rsidR="00146B6E" w:rsidRPr="000654E3" w:rsidRDefault="006B21BC">
                    <w:pPr>
                      <w:spacing w:line="204" w:lineRule="auto"/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</w:pPr>
                    <w:r w:rsidRPr="000654E3">
                      <w:rPr>
                        <w:rFonts w:ascii="Times New Roman" w:hAnsi="Times New Roman" w:cs="Times New Roman"/>
                        <w:kern w:val="2"/>
                        <w:szCs w:val="19"/>
                      </w:rPr>
                      <w:t>DIPARTIMENTO DI BIOMEDIC</w:t>
                    </w:r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9"/>
                      </w:rPr>
                      <w:t>INA, NEUROSCIENZE E DIAGNOSTICA AVANZATA</w:t>
                    </w:r>
                    <w:r w:rsid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 xml:space="preserve"> </w:t>
                    </w:r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>(</w:t>
                    </w:r>
                    <w:proofErr w:type="spellStart"/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>Bi.N.D</w:t>
                    </w:r>
                    <w:proofErr w:type="spellEnd"/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>.)</w:t>
                    </w:r>
                  </w:p>
                  <w:p w14:paraId="0C2F354E" w14:textId="77777777" w:rsidR="00146B6E" w:rsidRPr="000654E3" w:rsidRDefault="00146B6E">
                    <w:pPr>
                      <w:spacing w:line="204" w:lineRule="auto"/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</w:pPr>
                  </w:p>
                  <w:p w14:paraId="0A1C9E86" w14:textId="3755E73E" w:rsidR="00146B6E" w:rsidRPr="000654E3" w:rsidRDefault="006B21BC">
                    <w:pPr>
                      <w:spacing w:line="204" w:lineRule="auto"/>
                      <w:rPr>
                        <w:rFonts w:hint="eastAsia"/>
                        <w:kern w:val="2"/>
                      </w:rPr>
                    </w:pPr>
                    <w:r w:rsidRPr="000654E3">
                      <w:rPr>
                        <w:rFonts w:ascii="Times New Roman" w:hAnsi="Times New Roman" w:cs="Times New Roman"/>
                        <w:kern w:val="2"/>
                        <w:szCs w:val="16"/>
                      </w:rPr>
                      <w:t>Direttore – Prof. Gi</w:t>
                    </w:r>
                    <w:r w:rsidR="00645FBE" w:rsidRPr="000654E3">
                      <w:rPr>
                        <w:rFonts w:ascii="Times New Roman" w:hAnsi="Times New Roman" w:cs="Times New Roman"/>
                        <w:kern w:val="2"/>
                        <w:szCs w:val="16"/>
                      </w:rPr>
                      <w:t>useppe Ferraro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359">
      <w:rPr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39B2D1AF" wp14:editId="1C22F6AD">
          <wp:simplePos x="0" y="0"/>
          <wp:positionH relativeFrom="column">
            <wp:posOffset>-546100</wp:posOffset>
          </wp:positionH>
          <wp:positionV relativeFrom="paragraph">
            <wp:posOffset>-457200</wp:posOffset>
          </wp:positionV>
          <wp:extent cx="7557770" cy="1691005"/>
          <wp:effectExtent l="0" t="0" r="5080" b="4445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66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691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25F25C51" wp14:editId="1437C8D3">
              <wp:simplePos x="0" y="0"/>
              <wp:positionH relativeFrom="page">
                <wp:posOffset>5580380</wp:posOffset>
              </wp:positionH>
              <wp:positionV relativeFrom="page">
                <wp:posOffset>350520</wp:posOffset>
              </wp:positionV>
              <wp:extent cx="1600835" cy="803275"/>
              <wp:effectExtent l="0" t="0" r="18415" b="158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 cmpd="sng">
                        <a:solidFill>
                          <a:srgbClr val="FFFFFF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6E1AF" w14:textId="6015CFB8" w:rsidR="00146B6E" w:rsidRDefault="00C475C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  <w:lang w:eastAsia="it-IT" w:bidi="ar-SA"/>
                            </w:rPr>
                            <w:drawing>
                              <wp:inline distT="0" distB="0" distL="0" distR="0" wp14:anchorId="3FCEA12F" wp14:editId="539523A0">
                                <wp:extent cx="848360" cy="802005"/>
                                <wp:effectExtent l="0" t="0" r="8890" b="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nd_logo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8360" cy="802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F25C51" id="Text Box 3" o:spid="_x0000_s1027" type="#_x0000_t202" style="position:absolute;margin-left:439.4pt;margin-top:27.6pt;width:126.05pt;height:6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" strokecolor="white" strokeweight="0">
              <v:textbox inset=".05pt,.05pt,.05pt,.05pt">
                <w:txbxContent>
                  <w:p w14:paraId="4786E1AF" w14:textId="6015CFB8" w:rsidR="00146B6E" w:rsidRDefault="00C475C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eastAsia="it-IT" w:bidi="ar-SA"/>
                      </w:rPr>
                      <w:drawing>
                        <wp:inline distT="0" distB="0" distL="0" distR="0" wp14:anchorId="3FCEA12F" wp14:editId="539523A0">
                          <wp:extent cx="848360" cy="802005"/>
                          <wp:effectExtent l="0" t="0" r="8890" b="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nd_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8360" cy="802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B678F"/>
    <w:multiLevelType w:val="hybridMultilevel"/>
    <w:tmpl w:val="03A42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3576"/>
    <w:multiLevelType w:val="hybridMultilevel"/>
    <w:tmpl w:val="6F44F020"/>
    <w:lvl w:ilvl="0" w:tplc="BB9C058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85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6A8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C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A2C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8D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6B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A75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EB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21BCE"/>
    <w:multiLevelType w:val="hybridMultilevel"/>
    <w:tmpl w:val="9A5C2DC4"/>
    <w:lvl w:ilvl="0" w:tplc="70026A0A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4E"/>
    <w:multiLevelType w:val="hybridMultilevel"/>
    <w:tmpl w:val="9DFA0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51484"/>
    <w:multiLevelType w:val="hybridMultilevel"/>
    <w:tmpl w:val="5C08FC40"/>
    <w:lvl w:ilvl="0" w:tplc="DB420A34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A0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05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A49C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465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EC4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A8A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E11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9888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494639"/>
    <w:multiLevelType w:val="hybridMultilevel"/>
    <w:tmpl w:val="91226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02A0"/>
    <w:multiLevelType w:val="hybridMultilevel"/>
    <w:tmpl w:val="6F02364A"/>
    <w:lvl w:ilvl="0" w:tplc="46F493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16"/>
    <w:rsid w:val="00016F58"/>
    <w:rsid w:val="00046A92"/>
    <w:rsid w:val="000654E3"/>
    <w:rsid w:val="00076011"/>
    <w:rsid w:val="00146B6E"/>
    <w:rsid w:val="001A5D51"/>
    <w:rsid w:val="001F1D79"/>
    <w:rsid w:val="0025599E"/>
    <w:rsid w:val="002678FE"/>
    <w:rsid w:val="00270F6C"/>
    <w:rsid w:val="00276CC0"/>
    <w:rsid w:val="002A362D"/>
    <w:rsid w:val="002C60FB"/>
    <w:rsid w:val="00304526"/>
    <w:rsid w:val="00336FB2"/>
    <w:rsid w:val="003B0F04"/>
    <w:rsid w:val="003D1B16"/>
    <w:rsid w:val="003D4864"/>
    <w:rsid w:val="003F5063"/>
    <w:rsid w:val="00400879"/>
    <w:rsid w:val="004545F5"/>
    <w:rsid w:val="004621CD"/>
    <w:rsid w:val="004E2787"/>
    <w:rsid w:val="00551834"/>
    <w:rsid w:val="00562CD7"/>
    <w:rsid w:val="00575742"/>
    <w:rsid w:val="00604C7A"/>
    <w:rsid w:val="00645FBE"/>
    <w:rsid w:val="006742B5"/>
    <w:rsid w:val="006B1107"/>
    <w:rsid w:val="006B21BC"/>
    <w:rsid w:val="006C7A30"/>
    <w:rsid w:val="0075691C"/>
    <w:rsid w:val="007B7BB0"/>
    <w:rsid w:val="00805112"/>
    <w:rsid w:val="00821FA4"/>
    <w:rsid w:val="00845359"/>
    <w:rsid w:val="00850A4C"/>
    <w:rsid w:val="00861DA1"/>
    <w:rsid w:val="008C306B"/>
    <w:rsid w:val="00950CE3"/>
    <w:rsid w:val="009515EF"/>
    <w:rsid w:val="00970CB8"/>
    <w:rsid w:val="00982A6C"/>
    <w:rsid w:val="0099234E"/>
    <w:rsid w:val="009A0B45"/>
    <w:rsid w:val="009E147E"/>
    <w:rsid w:val="00A067C9"/>
    <w:rsid w:val="00A1377E"/>
    <w:rsid w:val="00A36CFD"/>
    <w:rsid w:val="00A86EF0"/>
    <w:rsid w:val="00A94C56"/>
    <w:rsid w:val="00AA50E7"/>
    <w:rsid w:val="00AB5810"/>
    <w:rsid w:val="00AC3BDF"/>
    <w:rsid w:val="00AD04BE"/>
    <w:rsid w:val="00AE75F9"/>
    <w:rsid w:val="00B1440B"/>
    <w:rsid w:val="00B91EF8"/>
    <w:rsid w:val="00C475C2"/>
    <w:rsid w:val="00C525D2"/>
    <w:rsid w:val="00CA13AB"/>
    <w:rsid w:val="00CE0411"/>
    <w:rsid w:val="00CE497F"/>
    <w:rsid w:val="00CF25E9"/>
    <w:rsid w:val="00D65A39"/>
    <w:rsid w:val="00D76C61"/>
    <w:rsid w:val="00DB2F5A"/>
    <w:rsid w:val="00DB5E9D"/>
    <w:rsid w:val="00E0292E"/>
    <w:rsid w:val="00E37302"/>
    <w:rsid w:val="00EA032A"/>
    <w:rsid w:val="00EF5FE3"/>
    <w:rsid w:val="00F052EC"/>
    <w:rsid w:val="00F1094C"/>
    <w:rsid w:val="00F44ACA"/>
    <w:rsid w:val="00F67C66"/>
    <w:rsid w:val="00F7607A"/>
    <w:rsid w:val="00F8614B"/>
    <w:rsid w:val="00FB6B08"/>
    <w:rsid w:val="00FE3658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AE09D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CD7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377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77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qFormat/>
    <w:rsid w:val="00562CD7"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62CD7"/>
  </w:style>
  <w:style w:type="character" w:customStyle="1" w:styleId="Titolo3Carattere">
    <w:name w:val="Titolo 3 Carattere"/>
    <w:rsid w:val="00562CD7"/>
    <w:rPr>
      <w:rFonts w:ascii="Arial" w:hAnsi="Arial" w:cs="Arial"/>
      <w:b/>
      <w:sz w:val="24"/>
    </w:rPr>
  </w:style>
  <w:style w:type="character" w:customStyle="1" w:styleId="IntestazioneCarattere">
    <w:name w:val="Intestazione Carattere"/>
    <w:rsid w:val="00562CD7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customStyle="1" w:styleId="PidipaginaCarattere">
    <w:name w:val="Piè di pagina Carattere"/>
    <w:uiPriority w:val="99"/>
    <w:rsid w:val="00562CD7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styleId="Collegamentoipertestuale">
    <w:name w:val="Hyperlink"/>
    <w:rsid w:val="00562CD7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562CD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562CD7"/>
    <w:pPr>
      <w:spacing w:after="120"/>
    </w:pPr>
  </w:style>
  <w:style w:type="paragraph" w:styleId="Elenco">
    <w:name w:val="List"/>
    <w:basedOn w:val="Corpotesto"/>
    <w:rsid w:val="00562CD7"/>
    <w:rPr>
      <w:rFonts w:ascii="Times New Roman" w:hAnsi="Times New Roman"/>
    </w:rPr>
  </w:style>
  <w:style w:type="paragraph" w:styleId="Didascalia">
    <w:name w:val="caption"/>
    <w:basedOn w:val="Normale"/>
    <w:qFormat/>
    <w:rsid w:val="00562CD7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562CD7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rsid w:val="00562CD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62CD7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  <w:rsid w:val="00562CD7"/>
  </w:style>
  <w:style w:type="paragraph" w:styleId="Intestazione">
    <w:name w:val="header"/>
    <w:basedOn w:val="Normale"/>
    <w:rsid w:val="00562CD7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rsid w:val="00562CD7"/>
    <w:pPr>
      <w:tabs>
        <w:tab w:val="center" w:pos="4986"/>
        <w:tab w:val="right" w:pos="9972"/>
      </w:tabs>
    </w:pPr>
  </w:style>
  <w:style w:type="paragraph" w:customStyle="1" w:styleId="Contenutotabella">
    <w:name w:val="Contenuto tabella"/>
    <w:basedOn w:val="Normale"/>
    <w:rsid w:val="00562CD7"/>
    <w:pPr>
      <w:suppressLineNumbers/>
    </w:pPr>
  </w:style>
  <w:style w:type="paragraph" w:customStyle="1" w:styleId="Titolotabella">
    <w:name w:val="Titolo tabella"/>
    <w:basedOn w:val="Contenutotabella"/>
    <w:rsid w:val="00562CD7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CB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CB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itolo">
    <w:name w:val="Title"/>
    <w:basedOn w:val="Normale"/>
    <w:link w:val="TitoloCarattere"/>
    <w:qFormat/>
    <w:rsid w:val="00F8614B"/>
    <w:pPr>
      <w:widowControl/>
      <w:suppressAutoHyphens w:val="0"/>
      <w:jc w:val="center"/>
    </w:pPr>
    <w:rPr>
      <w:rFonts w:ascii="Brush Script MT" w:eastAsia="Times New Roman" w:hAnsi="Brush Script MT" w:cs="Times New Roman"/>
      <w:i/>
      <w:kern w:val="0"/>
      <w:sz w:val="80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F8614B"/>
    <w:rPr>
      <w:rFonts w:ascii="Brush Script MT" w:hAnsi="Brush Script MT"/>
      <w:i/>
      <w:sz w:val="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8614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8614B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F8614B"/>
    <w:rPr>
      <w:vertAlign w:val="superscript"/>
    </w:rPr>
  </w:style>
  <w:style w:type="character" w:styleId="Enfasigrassetto">
    <w:name w:val="Strong"/>
    <w:uiPriority w:val="22"/>
    <w:qFormat/>
    <w:rsid w:val="00F8614B"/>
    <w:rPr>
      <w:b/>
      <w:bCs/>
    </w:rPr>
  </w:style>
  <w:style w:type="paragraph" w:styleId="Paragrafoelenco">
    <w:name w:val="List Paragraph"/>
    <w:basedOn w:val="Normale"/>
    <w:uiPriority w:val="34"/>
    <w:qFormat/>
    <w:rsid w:val="00016F58"/>
    <w:pPr>
      <w:suppressAutoHyphens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4E3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377E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77E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table" w:customStyle="1" w:styleId="TableGrid">
    <w:name w:val="TableGrid"/>
    <w:rsid w:val="00A137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54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bind@cert.unipa.it" TargetMode="External"/><Relationship Id="rId1" Type="http://schemas.openxmlformats.org/officeDocument/2006/relationships/hyperlink" Target="mailto:dipartimento.bind@unip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B7C2E2D800462D8FAF52DE738340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603C99-8550-4EFC-8CA8-E149DDB92ADB}"/>
      </w:docPartPr>
      <w:docPartBody>
        <w:p w:rsidR="00953DCC" w:rsidRDefault="006A4C64" w:rsidP="006A4C64">
          <w:pPr>
            <w:pStyle w:val="0CB7C2E2D800462D8FAF52DE738340A84"/>
            <w:rPr>
              <w:rFonts w:hint="eastAsia"/>
            </w:rPr>
          </w:pPr>
          <w:r w:rsidRPr="0032706F">
            <w:rPr>
              <w:rStyle w:val="Testosegnaposto"/>
            </w:rPr>
            <w:t>........................................</w:t>
          </w:r>
          <w:r>
            <w:rPr>
              <w:rStyle w:val="Testosegnaposto"/>
            </w:rPr>
            <w:t>......</w:t>
          </w:r>
          <w:r w:rsidRPr="0032706F">
            <w:rPr>
              <w:rStyle w:val="Testosegnaposto"/>
            </w:rPr>
            <w:t>............</w:t>
          </w:r>
        </w:p>
      </w:docPartBody>
    </w:docPart>
    <w:docPart>
      <w:docPartPr>
        <w:name w:val="3774CADA5E5443AF857C5FA7652458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AE79C5-8FCD-4DC4-ADD3-444EFF500F7D}"/>
      </w:docPartPr>
      <w:docPartBody>
        <w:p w:rsidR="00953DCC" w:rsidRDefault="006A4C64" w:rsidP="006A4C64">
          <w:pPr>
            <w:pStyle w:val="3774CADA5E5443AF857C5FA76524584C4"/>
            <w:rPr>
              <w:rFonts w:hint="eastAsia"/>
            </w:rPr>
          </w:pPr>
          <w:r w:rsidRPr="0032706F">
            <w:rPr>
              <w:rStyle w:val="Testosegnaposto"/>
            </w:rPr>
            <w:t>........................................</w:t>
          </w:r>
          <w:r>
            <w:rPr>
              <w:rStyle w:val="Testosegnaposto"/>
            </w:rPr>
            <w:t>......</w:t>
          </w:r>
          <w:r w:rsidRPr="0032706F">
            <w:rPr>
              <w:rStyle w:val="Testosegnaposto"/>
            </w:rPr>
            <w:t>............</w:t>
          </w:r>
        </w:p>
      </w:docPartBody>
    </w:docPart>
    <w:docPart>
      <w:docPartPr>
        <w:name w:val="21BBD67AB05444F4B596B46AA39E2A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8EF5C0-02C6-4AE9-8E9A-D3A5AF77530F}"/>
      </w:docPartPr>
      <w:docPartBody>
        <w:p w:rsidR="00953DCC" w:rsidRDefault="006A4C64" w:rsidP="006A4C64">
          <w:pPr>
            <w:pStyle w:val="21BBD67AB05444F4B596B46AA39E2A774"/>
            <w:rPr>
              <w:rFonts w:hint="eastAsia"/>
            </w:rPr>
          </w:pPr>
          <w:bookmarkStart w:id="0" w:name="_GoBack"/>
          <w:r w:rsidRPr="0032706F">
            <w:rPr>
              <w:rStyle w:val="Testosegnaposto"/>
            </w:rPr>
            <w:t>........................................</w:t>
          </w:r>
          <w:r>
            <w:rPr>
              <w:rStyle w:val="Testosegnaposto"/>
            </w:rPr>
            <w:t>......</w:t>
          </w:r>
          <w:r w:rsidRPr="0032706F">
            <w:rPr>
              <w:rStyle w:val="Testosegnaposto"/>
            </w:rPr>
            <w:t>............</w:t>
          </w:r>
          <w:bookmarkEnd w:id="0"/>
        </w:p>
      </w:docPartBody>
    </w:docPart>
    <w:docPart>
      <w:docPartPr>
        <w:name w:val="BAE939ECB7714EB183DB8A8EA482CE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58C9D4-75B2-4FAE-87C2-3167756D1BCA}"/>
      </w:docPartPr>
      <w:docPartBody>
        <w:p w:rsidR="00953DCC" w:rsidRDefault="006A4C64" w:rsidP="006A4C64">
          <w:pPr>
            <w:pStyle w:val="BAE939ECB7714EB183DB8A8EA482CEF14"/>
            <w:rPr>
              <w:rFonts w:hint="eastAsia"/>
            </w:rPr>
          </w:pPr>
          <w:r w:rsidRPr="0032706F">
            <w:rPr>
              <w:rStyle w:val="Testosegnaposto"/>
            </w:rPr>
            <w:t>...........</w:t>
          </w:r>
          <w:r>
            <w:rPr>
              <w:rStyle w:val="Testosegnaposto"/>
            </w:rPr>
            <w:t>......</w:t>
          </w:r>
          <w:r w:rsidRPr="0032706F">
            <w:rPr>
              <w:rStyle w:val="Testosegnaposto"/>
            </w:rPr>
            <w:t>............</w:t>
          </w:r>
        </w:p>
      </w:docPartBody>
    </w:docPart>
    <w:docPart>
      <w:docPartPr>
        <w:name w:val="C9CC98EE0FD04F999C5D75AFD7D28E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4A23FA-1634-480E-9540-12D5742064C9}"/>
      </w:docPartPr>
      <w:docPartBody>
        <w:p w:rsidR="00953DCC" w:rsidRDefault="006A4C64" w:rsidP="006A4C64">
          <w:pPr>
            <w:pStyle w:val="C9CC98EE0FD04F999C5D75AFD7D28E8E3"/>
            <w:rPr>
              <w:rFonts w:hint="eastAsia"/>
            </w:rPr>
          </w:pPr>
          <w:r w:rsidRPr="0032706F">
            <w:rPr>
              <w:rStyle w:val="Testosegnaposto"/>
            </w:rPr>
            <w:t>........................................</w:t>
          </w:r>
          <w:r>
            <w:rPr>
              <w:rStyle w:val="Testosegnaposto"/>
            </w:rPr>
            <w:t>......</w:t>
          </w:r>
          <w:r w:rsidRPr="0032706F">
            <w:rPr>
              <w:rStyle w:val="Testosegnaposto"/>
            </w:rPr>
            <w:t>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Standard">
    <w:altName w:val="Times New Roman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64"/>
    <w:rsid w:val="006A4C64"/>
    <w:rsid w:val="009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4C64"/>
    <w:rPr>
      <w:color w:val="808080"/>
    </w:rPr>
  </w:style>
  <w:style w:type="paragraph" w:customStyle="1" w:styleId="0CB7C2E2D800462D8FAF52DE738340A8">
    <w:name w:val="0CB7C2E2D800462D8FAF52DE738340A8"/>
    <w:rsid w:val="006A4C64"/>
  </w:style>
  <w:style w:type="paragraph" w:customStyle="1" w:styleId="3774CADA5E5443AF857C5FA76524584C">
    <w:name w:val="3774CADA5E5443AF857C5FA76524584C"/>
    <w:rsid w:val="006A4C64"/>
  </w:style>
  <w:style w:type="paragraph" w:customStyle="1" w:styleId="21BBD67AB05444F4B596B46AA39E2A77">
    <w:name w:val="21BBD67AB05444F4B596B46AA39E2A77"/>
    <w:rsid w:val="006A4C64"/>
  </w:style>
  <w:style w:type="paragraph" w:customStyle="1" w:styleId="BAE939ECB7714EB183DB8A8EA482CEF1">
    <w:name w:val="BAE939ECB7714EB183DB8A8EA482CEF1"/>
    <w:rsid w:val="006A4C64"/>
  </w:style>
  <w:style w:type="paragraph" w:customStyle="1" w:styleId="BAE939ECB7714EB183DB8A8EA482CEF11">
    <w:name w:val="BAE939ECB7714EB183DB8A8EA482CEF11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CB7C2E2D800462D8FAF52DE738340A81">
    <w:name w:val="0CB7C2E2D800462D8FAF52DE738340A81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774CADA5E5443AF857C5FA76524584C1">
    <w:name w:val="3774CADA5E5443AF857C5FA76524584C1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BBD67AB05444F4B596B46AA39E2A771">
    <w:name w:val="21BBD67AB05444F4B596B46AA39E2A771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22B9FB47EA4501AED388BDF79E69E3">
    <w:name w:val="8722B9FB47EA4501AED388BDF79E69E3"/>
    <w:rsid w:val="006A4C64"/>
  </w:style>
  <w:style w:type="paragraph" w:customStyle="1" w:styleId="C9CC98EE0FD04F999C5D75AFD7D28E8E">
    <w:name w:val="C9CC98EE0FD04F999C5D75AFD7D28E8E"/>
    <w:rsid w:val="006A4C64"/>
  </w:style>
  <w:style w:type="paragraph" w:customStyle="1" w:styleId="BAE939ECB7714EB183DB8A8EA482CEF12">
    <w:name w:val="BAE939ECB7714EB183DB8A8EA482CEF12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CB7C2E2D800462D8FAF52DE738340A82">
    <w:name w:val="0CB7C2E2D800462D8FAF52DE738340A82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774CADA5E5443AF857C5FA76524584C2">
    <w:name w:val="3774CADA5E5443AF857C5FA76524584C2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BBD67AB05444F4B596B46AA39E2A772">
    <w:name w:val="21BBD67AB05444F4B596B46AA39E2A772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CC98EE0FD04F999C5D75AFD7D28E8E1">
    <w:name w:val="C9CC98EE0FD04F999C5D75AFD7D28E8E1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AE939ECB7714EB183DB8A8EA482CEF13">
    <w:name w:val="BAE939ECB7714EB183DB8A8EA482CEF13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CB7C2E2D800462D8FAF52DE738340A83">
    <w:name w:val="0CB7C2E2D800462D8FAF52DE738340A83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774CADA5E5443AF857C5FA76524584C3">
    <w:name w:val="3774CADA5E5443AF857C5FA76524584C3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BBD67AB05444F4B596B46AA39E2A773">
    <w:name w:val="21BBD67AB05444F4B596B46AA39E2A773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CC98EE0FD04F999C5D75AFD7D28E8E2">
    <w:name w:val="C9CC98EE0FD04F999C5D75AFD7D28E8E2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AE939ECB7714EB183DB8A8EA482CEF14">
    <w:name w:val="BAE939ECB7714EB183DB8A8EA482CEF14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CB7C2E2D800462D8FAF52DE738340A84">
    <w:name w:val="0CB7C2E2D800462D8FAF52DE738340A84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774CADA5E5443AF857C5FA76524584C4">
    <w:name w:val="3774CADA5E5443AF857C5FA76524584C4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BBD67AB05444F4B596B46AA39E2A774">
    <w:name w:val="21BBD67AB05444F4B596B46AA39E2A774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CC98EE0FD04F999C5D75AFD7D28E8E3">
    <w:name w:val="C9CC98EE0FD04F999C5D75AFD7D28E8E3"/>
    <w:rsid w:val="006A4C6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Dario La Sala</cp:lastModifiedBy>
  <cp:revision>7</cp:revision>
  <cp:lastPrinted>2019-03-14T15:49:00Z</cp:lastPrinted>
  <dcterms:created xsi:type="dcterms:W3CDTF">2019-03-11T12:48:00Z</dcterms:created>
  <dcterms:modified xsi:type="dcterms:W3CDTF">2019-03-18T08:35:00Z</dcterms:modified>
</cp:coreProperties>
</file>